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97"/>
      </w:tblGrid>
      <w:tr w:rsidR="00334E1A" w14:paraId="30486372" w14:textId="77777777" w:rsidTr="00AE455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538BB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4B1E20D8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5DDEE02C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4A4AF2CB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3851246C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1BEF1270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3DA305F0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7AB52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36E4282E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69E639CF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4044B6E1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2728B92C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605481E2" w14:textId="77777777" w:rsidR="00334E1A" w:rsidRDefault="00334E1A" w:rsidP="00AE455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25079E15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334E1A" w:rsidRPr="00E1571C" w14:paraId="23B08F6F" w14:textId="77777777" w:rsidTr="00AE455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BE1C1" w14:textId="00218F24" w:rsidR="00334E1A" w:rsidRDefault="00183CE4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4E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33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34E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Ашмяны,</w:t>
            </w:r>
          </w:p>
          <w:p w14:paraId="1CB0A50C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3FB88178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244BB6B5" w14:textId="227D18AB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183C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CF6A1" w14:textId="1BA766DB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183C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7E2CCC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30894B54" w14:textId="77777777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1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1E1B985B" w14:textId="342821A1" w:rsidR="00334E1A" w:rsidRDefault="00334E1A" w:rsidP="00AE455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183C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477B6DE4" w14:textId="77777777" w:rsidR="00334E1A" w:rsidRDefault="00334E1A" w:rsidP="00334E1A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65339220" w14:textId="77777777" w:rsidR="00334E1A" w:rsidRDefault="00334E1A" w:rsidP="00334E1A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0679CEB7" w14:textId="77777777" w:rsidR="00334E1A" w:rsidRDefault="00334E1A" w:rsidP="00334E1A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09FBE3FA" w14:textId="0D1AFE72" w:rsidR="00334E1A" w:rsidRDefault="004A2E51" w:rsidP="00334E1A">
      <w:pPr>
        <w:tabs>
          <w:tab w:val="left" w:pos="709"/>
        </w:tabs>
        <w:spacing w:after="1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15</w:t>
      </w:r>
      <w:r w:rsidR="00334E1A">
        <w:rPr>
          <w:rFonts w:ascii="Times New Roman" w:hAnsi="Times New Roman" w:cs="Times New Roman"/>
          <w:sz w:val="30"/>
          <w:szCs w:val="30"/>
          <w:u w:val="single"/>
          <w:lang w:val="be-BY"/>
        </w:rPr>
        <w:t>.0</w:t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5</w:t>
      </w:r>
      <w:r w:rsidR="00334E1A">
        <w:rPr>
          <w:rFonts w:ascii="Times New Roman" w:hAnsi="Times New Roman" w:cs="Times New Roman"/>
          <w:sz w:val="30"/>
          <w:szCs w:val="30"/>
          <w:u w:val="single"/>
          <w:lang w:val="be-BY"/>
        </w:rPr>
        <w:t>.2024</w:t>
      </w:r>
    </w:p>
    <w:p w14:paraId="1F65A8B7" w14:textId="77777777" w:rsidR="00334E1A" w:rsidRDefault="00334E1A" w:rsidP="00334E1A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76D57CD4" w14:textId="5C70526E" w:rsidR="00334E1A" w:rsidRPr="001608BC" w:rsidRDefault="00334E1A" w:rsidP="00334E1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0200644"/>
      <w:bookmarkStart w:id="1" w:name="_Hlk166676507"/>
      <w:r w:rsidRPr="00334E1A">
        <w:rPr>
          <w:rFonts w:ascii="Times New Roman" w:hAnsi="Times New Roman" w:cs="Times New Roman"/>
          <w:bCs/>
          <w:sz w:val="30"/>
          <w:szCs w:val="30"/>
        </w:rPr>
        <w:t>областного этапа республиканского конкурса «Лучшие практики и методические инструментарии в патриотическом воспитании»</w:t>
      </w:r>
      <w:bookmarkEnd w:id="0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bookmarkEnd w:id="1"/>
      <w:r>
        <w:rPr>
          <w:rFonts w:ascii="Times New Roman" w:hAnsi="Times New Roman" w:cs="Times New Roman"/>
          <w:sz w:val="30"/>
          <w:szCs w:val="30"/>
        </w:rPr>
        <w:t xml:space="preserve">состоялся районный этап с целью </w:t>
      </w:r>
      <w:r w:rsidRPr="001608BC">
        <w:rPr>
          <w:rFonts w:ascii="Times New Roman" w:hAnsi="Times New Roman" w:cs="Times New Roman"/>
          <w:sz w:val="30"/>
          <w:szCs w:val="30"/>
        </w:rPr>
        <w:t>выявлени</w:t>
      </w:r>
      <w:r w:rsidR="007142E7">
        <w:rPr>
          <w:rFonts w:ascii="Times New Roman" w:hAnsi="Times New Roman" w:cs="Times New Roman"/>
          <w:sz w:val="30"/>
          <w:szCs w:val="30"/>
        </w:rPr>
        <w:t>я</w:t>
      </w:r>
      <w:r w:rsidRPr="001608BC">
        <w:rPr>
          <w:rFonts w:ascii="Times New Roman" w:hAnsi="Times New Roman" w:cs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608BC">
        <w:rPr>
          <w:rFonts w:ascii="Times New Roman" w:hAnsi="Times New Roman" w:cs="Times New Roman"/>
          <w:sz w:val="30"/>
          <w:szCs w:val="30"/>
        </w:rPr>
        <w:t xml:space="preserve"> успешного опыта методического обеспечения патриотического воспитания, совершенствовани</w:t>
      </w:r>
      <w:r w:rsidR="007142E7">
        <w:rPr>
          <w:rFonts w:ascii="Times New Roman" w:hAnsi="Times New Roman" w:cs="Times New Roman"/>
          <w:sz w:val="30"/>
          <w:szCs w:val="30"/>
        </w:rPr>
        <w:t>я</w:t>
      </w:r>
      <w:r w:rsidRPr="001608BC">
        <w:rPr>
          <w:rFonts w:ascii="Times New Roman" w:hAnsi="Times New Roman" w:cs="Times New Roman"/>
          <w:sz w:val="30"/>
          <w:szCs w:val="30"/>
        </w:rPr>
        <w:t xml:space="preserve"> методической компетентности педагогических работников.</w:t>
      </w:r>
    </w:p>
    <w:p w14:paraId="2153C629" w14:textId="249D5225" w:rsidR="00334E1A" w:rsidRDefault="00334E1A" w:rsidP="0033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В конкурсе приняли участие</w:t>
      </w:r>
      <w:bookmarkStart w:id="2" w:name="_Hlk160608448"/>
      <w:r>
        <w:rPr>
          <w:rFonts w:ascii="Times New Roman" w:hAnsi="Times New Roman" w:cs="Times New Roman"/>
          <w:sz w:val="30"/>
          <w:szCs w:val="30"/>
        </w:rPr>
        <w:t xml:space="preserve"> государственны</w:t>
      </w:r>
      <w:r w:rsidR="00183CE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183CE4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</w:t>
      </w:r>
      <w:bookmarkEnd w:id="2"/>
      <w:r>
        <w:rPr>
          <w:rFonts w:ascii="Times New Roman" w:hAnsi="Times New Roman" w:cs="Times New Roman"/>
          <w:sz w:val="30"/>
          <w:szCs w:val="30"/>
        </w:rPr>
        <w:t>«Ошмянский центр творчества детей и молодёжи», «</w:t>
      </w:r>
      <w:proofErr w:type="spellStart"/>
      <w:r w:rsidR="007B55A6">
        <w:rPr>
          <w:rFonts w:ascii="Times New Roman" w:hAnsi="Times New Roman" w:cs="Times New Roman"/>
          <w:sz w:val="30"/>
          <w:szCs w:val="30"/>
        </w:rPr>
        <w:t>Крейванцевская</w:t>
      </w:r>
      <w:proofErr w:type="spellEnd"/>
      <w:r w:rsidR="007B55A6">
        <w:rPr>
          <w:rFonts w:ascii="Times New Roman" w:hAnsi="Times New Roman" w:cs="Times New Roman"/>
          <w:sz w:val="30"/>
          <w:szCs w:val="30"/>
        </w:rPr>
        <w:t xml:space="preserve"> базовая</w:t>
      </w:r>
      <w:r>
        <w:rPr>
          <w:rFonts w:ascii="Times New Roman" w:hAnsi="Times New Roman" w:cs="Times New Roman"/>
          <w:sz w:val="30"/>
          <w:szCs w:val="30"/>
        </w:rPr>
        <w:t xml:space="preserve"> школа», «</w:t>
      </w:r>
      <w:proofErr w:type="spellStart"/>
      <w:r w:rsidR="007B55A6">
        <w:rPr>
          <w:rFonts w:ascii="Times New Roman" w:hAnsi="Times New Roman" w:cs="Times New Roman"/>
          <w:sz w:val="30"/>
          <w:szCs w:val="30"/>
        </w:rPr>
        <w:t>Гравжишковская</w:t>
      </w:r>
      <w:proofErr w:type="spellEnd"/>
      <w:r w:rsidR="007B55A6">
        <w:rPr>
          <w:rFonts w:ascii="Times New Roman" w:hAnsi="Times New Roman" w:cs="Times New Roman"/>
          <w:sz w:val="30"/>
          <w:szCs w:val="30"/>
        </w:rPr>
        <w:t xml:space="preserve"> базовая</w:t>
      </w:r>
      <w:r>
        <w:rPr>
          <w:rFonts w:ascii="Times New Roman" w:hAnsi="Times New Roman" w:cs="Times New Roman"/>
          <w:sz w:val="30"/>
          <w:szCs w:val="30"/>
        </w:rPr>
        <w:t xml:space="preserve"> школа», </w:t>
      </w:r>
    </w:p>
    <w:p w14:paraId="25E5DB5A" w14:textId="77777777" w:rsidR="00334E1A" w:rsidRDefault="00334E1A" w:rsidP="0033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7E1CD7F8" w14:textId="77777777" w:rsidR="00334E1A" w:rsidRDefault="00334E1A" w:rsidP="0033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339641DA" w14:textId="77777777" w:rsidR="00334E1A" w:rsidRDefault="00334E1A" w:rsidP="00334E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Буйницкой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И.С., директора Центра творчества детей и молодежи;</w:t>
      </w:r>
    </w:p>
    <w:p w14:paraId="26690C4F" w14:textId="77777777" w:rsidR="00334E1A" w:rsidRDefault="00334E1A" w:rsidP="00334E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Ивашко М.Г., заведующего отделом туризма и краеведения Центра творчества детей и молодёжи;</w:t>
      </w:r>
    </w:p>
    <w:p w14:paraId="2709EA73" w14:textId="77777777" w:rsidR="00334E1A" w:rsidRDefault="00334E1A" w:rsidP="00334E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Василевской В.С., методиста отдела туризма и краеведения Центра творчества детей и молодёжи;</w:t>
      </w:r>
    </w:p>
    <w:p w14:paraId="4273F6A6" w14:textId="77777777" w:rsidR="00334E1A" w:rsidRDefault="00334E1A" w:rsidP="00334E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Поплавской А.А.,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культорганизатора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Центра творчества детей и молодёжи.</w:t>
      </w:r>
    </w:p>
    <w:p w14:paraId="75CA12F8" w14:textId="77777777" w:rsidR="00334E1A" w:rsidRDefault="00334E1A" w:rsidP="0033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14:paraId="3BD1517D" w14:textId="77777777" w:rsidR="00183CE4" w:rsidRPr="00183CE4" w:rsidRDefault="00334E1A" w:rsidP="007142E7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B55A6">
        <w:rPr>
          <w:rFonts w:ascii="Times New Roman" w:hAnsi="Times New Roman" w:cs="Times New Roman"/>
          <w:sz w:val="30"/>
          <w:szCs w:val="30"/>
        </w:rPr>
        <w:t xml:space="preserve">Признать победителями и призёрами </w:t>
      </w:r>
      <w:r w:rsidR="007B55A6">
        <w:rPr>
          <w:rFonts w:ascii="Times New Roman" w:hAnsi="Times New Roman" w:cs="Times New Roman"/>
          <w:bCs/>
          <w:sz w:val="30"/>
          <w:szCs w:val="30"/>
        </w:rPr>
        <w:t>районного</w:t>
      </w:r>
      <w:r w:rsidR="007B55A6" w:rsidRPr="00334E1A">
        <w:rPr>
          <w:rFonts w:ascii="Times New Roman" w:hAnsi="Times New Roman" w:cs="Times New Roman"/>
          <w:bCs/>
          <w:sz w:val="30"/>
          <w:szCs w:val="30"/>
        </w:rPr>
        <w:t xml:space="preserve"> этапа республиканского конкурса «Лучшие практики и методические инструментарии в патриотическом воспитании»</w:t>
      </w:r>
    </w:p>
    <w:p w14:paraId="3659AEE3" w14:textId="77777777" w:rsidR="00183CE4" w:rsidRDefault="00183CE4" w:rsidP="00183CE4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14:paraId="76D657ED" w14:textId="1D6B3EEC" w:rsidR="007B55A6" w:rsidRPr="00183CE4" w:rsidRDefault="00334E1A" w:rsidP="00183CE4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3CE4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ab/>
      </w:r>
    </w:p>
    <w:p w14:paraId="3DD0DB19" w14:textId="61D38AA9" w:rsidR="007B55A6" w:rsidRPr="007138D0" w:rsidRDefault="007B55A6" w:rsidP="007B55A6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lastRenderedPageBreak/>
        <w:t xml:space="preserve">В номинации </w:t>
      </w:r>
      <w:r w:rsidRPr="007138D0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Pr="00395373">
        <w:rPr>
          <w:rFonts w:ascii="Times New Roman" w:hAnsi="Times New Roman" w:cs="Times New Roman"/>
          <w:b/>
          <w:sz w:val="30"/>
          <w:szCs w:val="30"/>
        </w:rPr>
        <w:t>Лучшая разработка музейного занятия</w:t>
      </w:r>
      <w:r w:rsidRPr="007138D0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="00183CE4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77F3BABE" w14:textId="77777777" w:rsidR="00183CE4" w:rsidRDefault="00183CE4" w:rsidP="00183CE4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lang w:val="be-BY"/>
        </w:rPr>
      </w:pPr>
      <w:r w:rsidRPr="007B55A6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1 место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Чуйко Татьяну Антоновну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учителя истории, 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руководителя музе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йной экспозиции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B55A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Pr="007B55A6"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Крейванцевская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базовая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школа</w:t>
      </w:r>
      <w:r w:rsidRPr="007B55A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="002E425D">
        <w:rPr>
          <w:rFonts w:ascii="Times New Roman" w:hAnsi="Times New Roman" w:cs="Times New Roman"/>
          <w:iCs/>
          <w:sz w:val="30"/>
          <w:szCs w:val="30"/>
          <w:lang w:val="be-BY"/>
        </w:rPr>
        <w:tab/>
      </w:r>
    </w:p>
    <w:p w14:paraId="7F2E01CC" w14:textId="56F3015A" w:rsidR="007B55A6" w:rsidRDefault="007B55A6" w:rsidP="00183CE4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CE4">
        <w:rPr>
          <w:rFonts w:ascii="Times New Roman" w:hAnsi="Times New Roman" w:cs="Times New Roman"/>
          <w:b/>
          <w:iCs/>
          <w:sz w:val="30"/>
          <w:szCs w:val="30"/>
          <w:lang w:val="be-BY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</w:t>
      </w:r>
      <w:r w:rsidR="00183C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Василевскую Валентину Степановну,</w:t>
      </w:r>
      <w:r w:rsidRPr="00E574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руководителя музея,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методиста</w:t>
      </w:r>
      <w:r w:rsidR="00183C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83CE4">
        <w:rPr>
          <w:rFonts w:ascii="Times New Roman" w:hAnsi="Times New Roman" w:cs="Times New Roman"/>
          <w:sz w:val="30"/>
          <w:szCs w:val="30"/>
        </w:rPr>
        <w:t xml:space="preserve">Ивашко Мирославу </w:t>
      </w:r>
      <w:proofErr w:type="spellStart"/>
      <w:r w:rsidR="00183CE4">
        <w:rPr>
          <w:rFonts w:ascii="Times New Roman" w:hAnsi="Times New Roman" w:cs="Times New Roman"/>
          <w:sz w:val="30"/>
          <w:szCs w:val="30"/>
        </w:rPr>
        <w:t>Генриковну</w:t>
      </w:r>
      <w:proofErr w:type="spellEnd"/>
      <w:r w:rsidR="00183CE4">
        <w:rPr>
          <w:rFonts w:ascii="Times New Roman" w:hAnsi="Times New Roman" w:cs="Times New Roman"/>
          <w:sz w:val="30"/>
          <w:szCs w:val="30"/>
        </w:rPr>
        <w:t>,</w:t>
      </w:r>
      <w:r w:rsidR="00183CE4" w:rsidRPr="00E57402">
        <w:rPr>
          <w:rFonts w:ascii="Times New Roman" w:hAnsi="Times New Roman" w:cs="Times New Roman"/>
          <w:sz w:val="30"/>
          <w:szCs w:val="30"/>
        </w:rPr>
        <w:t xml:space="preserve"> </w:t>
      </w:r>
      <w:r w:rsidR="00183CE4">
        <w:rPr>
          <w:rFonts w:ascii="Times New Roman" w:hAnsi="Times New Roman" w:cs="Times New Roman"/>
          <w:sz w:val="30"/>
          <w:szCs w:val="30"/>
        </w:rPr>
        <w:t xml:space="preserve">заведующего отделом туризма и краеведения </w:t>
      </w:r>
      <w:r w:rsidRPr="00E03DC1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«Ошмянский центр творчества детей и молодёжи»;</w:t>
      </w:r>
    </w:p>
    <w:p w14:paraId="42A5112E" w14:textId="480E25F9" w:rsidR="00A87E11" w:rsidRDefault="00A87E11" w:rsidP="00183CE4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3" w:name="_Hlk162359358"/>
      <w:r w:rsidRPr="002E425D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2 место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– </w:t>
      </w:r>
      <w:r w:rsidR="002E42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Мицко Марину Тадеушевну</w:t>
      </w:r>
      <w:r w:rsidR="002E425D"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2E42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BF64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учителя истории, </w:t>
      </w:r>
      <w:r w:rsidR="002E425D"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руководителя </w:t>
      </w:r>
      <w:r w:rsidR="002E42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школьного </w:t>
      </w:r>
      <w:r w:rsidR="002E425D"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музе</w:t>
      </w:r>
      <w:r w:rsidR="002E42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 </w:t>
      </w:r>
      <w:r w:rsidR="002E425D" w:rsidRPr="007B55A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2E425D"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="002E425D" w:rsidRPr="007B55A6">
        <w:rPr>
          <w:rFonts w:ascii="Times New Roman" w:hAnsi="Times New Roman" w:cs="Times New Roman"/>
          <w:sz w:val="30"/>
          <w:szCs w:val="30"/>
        </w:rPr>
        <w:t>«</w:t>
      </w:r>
      <w:r w:rsidR="002E42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Гравжишковская базовая</w:t>
      </w:r>
      <w:r w:rsidR="002E425D"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школа</w:t>
      </w:r>
      <w:r w:rsidR="002E425D" w:rsidRPr="007B55A6">
        <w:rPr>
          <w:rFonts w:ascii="Times New Roman" w:hAnsi="Times New Roman" w:cs="Times New Roman"/>
          <w:sz w:val="30"/>
          <w:szCs w:val="30"/>
        </w:rPr>
        <w:t>»</w:t>
      </w:r>
      <w:r w:rsidR="002E425D"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bookmarkEnd w:id="3"/>
    <w:p w14:paraId="506AFBCC" w14:textId="6E137ECF" w:rsidR="00334E1A" w:rsidRPr="002E425D" w:rsidRDefault="007B55A6" w:rsidP="002E425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55A6">
        <w:rPr>
          <w:rFonts w:ascii="Times New Roman" w:hAnsi="Times New Roman" w:cs="Times New Roman"/>
          <w:b/>
          <w:bCs/>
          <w:sz w:val="30"/>
          <w:szCs w:val="30"/>
          <w:lang w:val="be-BY"/>
        </w:rPr>
        <w:t>В н</w:t>
      </w:r>
      <w:proofErr w:type="spellStart"/>
      <w:r w:rsidRPr="007B55A6">
        <w:rPr>
          <w:rFonts w:ascii="Times New Roman" w:hAnsi="Times New Roman" w:cs="Times New Roman"/>
          <w:b/>
          <w:bCs/>
          <w:sz w:val="30"/>
          <w:szCs w:val="30"/>
        </w:rPr>
        <w:t>оминаци</w:t>
      </w:r>
      <w:r w:rsidR="007142E7">
        <w:rPr>
          <w:rFonts w:ascii="Times New Roman" w:hAnsi="Times New Roman" w:cs="Times New Roman"/>
          <w:b/>
          <w:bCs/>
          <w:sz w:val="30"/>
          <w:szCs w:val="30"/>
        </w:rPr>
        <w:t>и</w:t>
      </w:r>
      <w:proofErr w:type="spellEnd"/>
      <w:r w:rsidR="007142E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95373">
        <w:rPr>
          <w:rFonts w:ascii="Times New Roman" w:hAnsi="Times New Roman" w:cs="Times New Roman"/>
          <w:b/>
          <w:sz w:val="30"/>
          <w:szCs w:val="30"/>
        </w:rPr>
        <w:t>«Лучший проект по патриотическому воспитанию»</w:t>
      </w:r>
      <w:r w:rsidR="00183CE4">
        <w:rPr>
          <w:rFonts w:ascii="Times New Roman" w:hAnsi="Times New Roman" w:cs="Times New Roman"/>
          <w:b/>
          <w:sz w:val="30"/>
          <w:szCs w:val="30"/>
        </w:rPr>
        <w:t>:</w:t>
      </w:r>
      <w:r w:rsidRPr="0039537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0B06F4" w14:textId="7346CA40" w:rsidR="004C2324" w:rsidRPr="002E425D" w:rsidRDefault="002E425D" w:rsidP="002E425D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 xml:space="preserve">    </w:t>
      </w:r>
      <w:r w:rsidR="00E157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</w:t>
      </w:r>
      <w:r w:rsidR="00334E1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место </w:t>
      </w:r>
      <w:r w:rsidR="00334E1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2E42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Мицко Марину Тадеушевну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BF64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учителя истории,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школьного 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музе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 </w:t>
      </w:r>
      <w:r w:rsidRPr="007B55A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bookmarkStart w:id="4" w:name="_GoBack"/>
      <w:bookmarkEnd w:id="4"/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B55A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Гравжишковская базовая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школа</w:t>
      </w:r>
      <w:r w:rsidRPr="007B55A6">
        <w:rPr>
          <w:rFonts w:ascii="Times New Roman" w:hAnsi="Times New Roman" w:cs="Times New Roman"/>
          <w:sz w:val="30"/>
          <w:szCs w:val="30"/>
        </w:rPr>
        <w:t>»</w:t>
      </w:r>
      <w:r w:rsidRPr="007B55A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bookmarkStart w:id="5" w:name="_Hlk161139529"/>
    </w:p>
    <w:bookmarkEnd w:id="5"/>
    <w:p w14:paraId="283DDEE7" w14:textId="65488522" w:rsidR="00334E1A" w:rsidRDefault="00334E1A" w:rsidP="004C232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C232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2</w:t>
      </w:r>
      <w:r w:rsidRPr="000E68A6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Направить для участия в </w:t>
      </w:r>
      <w:r w:rsidR="002E425D" w:rsidRPr="00334E1A">
        <w:rPr>
          <w:rFonts w:ascii="Times New Roman" w:hAnsi="Times New Roman" w:cs="Times New Roman"/>
          <w:bCs/>
          <w:sz w:val="30"/>
          <w:szCs w:val="30"/>
        </w:rPr>
        <w:t>областно</w:t>
      </w:r>
      <w:r w:rsidR="002E425D">
        <w:rPr>
          <w:rFonts w:ascii="Times New Roman" w:hAnsi="Times New Roman" w:cs="Times New Roman"/>
          <w:bCs/>
          <w:sz w:val="30"/>
          <w:szCs w:val="30"/>
        </w:rPr>
        <w:t>м</w:t>
      </w:r>
      <w:r w:rsidR="002E425D" w:rsidRPr="00334E1A">
        <w:rPr>
          <w:rFonts w:ascii="Times New Roman" w:hAnsi="Times New Roman" w:cs="Times New Roman"/>
          <w:bCs/>
          <w:sz w:val="30"/>
          <w:szCs w:val="30"/>
        </w:rPr>
        <w:t xml:space="preserve"> этап</w:t>
      </w:r>
      <w:r w:rsidR="002E425D">
        <w:rPr>
          <w:rFonts w:ascii="Times New Roman" w:hAnsi="Times New Roman" w:cs="Times New Roman"/>
          <w:bCs/>
          <w:sz w:val="30"/>
          <w:szCs w:val="30"/>
        </w:rPr>
        <w:t>е</w:t>
      </w:r>
      <w:r w:rsidR="002E425D" w:rsidRPr="00334E1A">
        <w:rPr>
          <w:rFonts w:ascii="Times New Roman" w:hAnsi="Times New Roman" w:cs="Times New Roman"/>
          <w:bCs/>
          <w:sz w:val="30"/>
          <w:szCs w:val="30"/>
        </w:rPr>
        <w:t xml:space="preserve"> республиканского конкурса «Лучшие практики и методические инструментарии в патриотическом воспитании»</w:t>
      </w:r>
      <w:r w:rsidR="002E425D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 w:rsidR="002E425D">
        <w:rPr>
          <w:rFonts w:ascii="Times New Roman" w:hAnsi="Times New Roman" w:cs="Times New Roman"/>
          <w:sz w:val="30"/>
          <w:szCs w:val="30"/>
          <w:lang w:val="be-BY"/>
        </w:rPr>
        <w:t>, занявшие первые и втор</w:t>
      </w:r>
      <w:r w:rsidR="00183CE4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2E425D">
        <w:rPr>
          <w:rFonts w:ascii="Times New Roman" w:hAnsi="Times New Roman" w:cs="Times New Roman"/>
          <w:sz w:val="30"/>
          <w:szCs w:val="30"/>
          <w:lang w:val="be-BY"/>
        </w:rPr>
        <w:t>е места.</w:t>
      </w:r>
    </w:p>
    <w:p w14:paraId="689D1164" w14:textId="77777777" w:rsidR="00334E1A" w:rsidRDefault="00334E1A" w:rsidP="00334E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CB1227C" w14:textId="77777777" w:rsidR="00334E1A" w:rsidRDefault="00334E1A" w:rsidP="00334E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284E43C" w14:textId="1744C3D2" w:rsidR="00334E1A" w:rsidRDefault="00334E1A" w:rsidP="00334E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4191712" w14:textId="77777777" w:rsidR="00183CE4" w:rsidRDefault="00183CE4" w:rsidP="00334E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F34AEEF" w14:textId="77777777" w:rsidR="00334E1A" w:rsidRDefault="00334E1A" w:rsidP="00334E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327D832" w14:textId="77777777" w:rsidR="00334E1A" w:rsidRDefault="00334E1A" w:rsidP="00334E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                                                                      И.С.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14:paraId="6A9DDA0B" w14:textId="77777777" w:rsidR="00334E1A" w:rsidRDefault="00334E1A" w:rsidP="00334E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жюри                                                                         М.Г. Ивашко</w:t>
      </w:r>
    </w:p>
    <w:p w14:paraId="44C2B6B5" w14:textId="77777777" w:rsidR="00334E1A" w:rsidRDefault="00334E1A" w:rsidP="00334E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В.С. Василевская</w:t>
      </w:r>
    </w:p>
    <w:p w14:paraId="7CE80801" w14:textId="77777777" w:rsidR="00334E1A" w:rsidRDefault="00334E1A" w:rsidP="00334E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А.А. Поплавская</w:t>
      </w:r>
    </w:p>
    <w:p w14:paraId="6C880ECA" w14:textId="77777777" w:rsidR="00334E1A" w:rsidRDefault="00334E1A" w:rsidP="00334E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AC421C" w14:textId="77777777" w:rsidR="00334E1A" w:rsidRDefault="00334E1A" w:rsidP="00334E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710735" w14:textId="77777777" w:rsidR="00334E1A" w:rsidRDefault="00334E1A" w:rsidP="00334E1A"/>
    <w:p w14:paraId="742E70B1" w14:textId="77777777" w:rsidR="00334E1A" w:rsidRDefault="00334E1A" w:rsidP="00334E1A"/>
    <w:p w14:paraId="218465A2" w14:textId="77777777" w:rsidR="00FD1610" w:rsidRDefault="00FD1610"/>
    <w:sectPr w:rsidR="00FD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453E"/>
    <w:multiLevelType w:val="hybridMultilevel"/>
    <w:tmpl w:val="DB90B3DC"/>
    <w:lvl w:ilvl="0" w:tplc="C1BAA3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3B"/>
    <w:rsid w:val="00183CE4"/>
    <w:rsid w:val="001D21FD"/>
    <w:rsid w:val="002E425D"/>
    <w:rsid w:val="00334E1A"/>
    <w:rsid w:val="003A623B"/>
    <w:rsid w:val="004A2E51"/>
    <w:rsid w:val="004C2324"/>
    <w:rsid w:val="007142E7"/>
    <w:rsid w:val="007B55A6"/>
    <w:rsid w:val="00A87E11"/>
    <w:rsid w:val="00BF64F1"/>
    <w:rsid w:val="00E1571C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E182"/>
  <w15:chartTrackingRefBased/>
  <w15:docId w15:val="{570FE5B7-3732-4ECA-A07B-A8A19A0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2024-05-15T11:07:00Z</dcterms:created>
  <dcterms:modified xsi:type="dcterms:W3CDTF">2024-05-16T09:20:00Z</dcterms:modified>
</cp:coreProperties>
</file>