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71190E" w:rsidRPr="00627CBB" w14:paraId="75E73E2C" w14:textId="77777777" w:rsidTr="005552EC">
        <w:tc>
          <w:tcPr>
            <w:tcW w:w="4536" w:type="dxa"/>
          </w:tcPr>
          <w:p w14:paraId="67859068" w14:textId="77777777" w:rsidR="0071190E" w:rsidRPr="00627CBB" w:rsidRDefault="0071190E" w:rsidP="00627CBB">
            <w:pPr>
              <w:tabs>
                <w:tab w:val="left" w:pos="7088"/>
              </w:tabs>
              <w:spacing w:after="0" w:line="240" w:lineRule="auto"/>
              <w:ind w:right="198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0A01D1D5" w14:textId="77777777" w:rsidR="0071190E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ГУО «</w:t>
            </w:r>
            <w:proofErr w:type="spellStart"/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Ошмянский</w:t>
            </w:r>
            <w:proofErr w:type="spellEnd"/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</w:t>
            </w:r>
          </w:p>
          <w:p w14:paraId="02DB8903" w14:textId="77777777" w:rsidR="0071190E" w:rsidRPr="00627CBB" w:rsidRDefault="0071190E" w:rsidP="00627CBB">
            <w:pPr>
              <w:tabs>
                <w:tab w:val="lef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 детей и молодежи»</w:t>
            </w:r>
          </w:p>
          <w:p w14:paraId="3B23E725" w14:textId="77777777" w:rsidR="0071190E" w:rsidRPr="00627CBB" w:rsidRDefault="0071190E" w:rsidP="00627CBB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И.С. </w:t>
            </w:r>
            <w:proofErr w:type="spellStart"/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Буйницкая</w:t>
            </w:r>
            <w:proofErr w:type="spellEnd"/>
          </w:p>
          <w:p w14:paraId="6B6752FA" w14:textId="77777777" w:rsidR="0071190E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4919D7" w14:textId="77777777" w:rsidR="0071190E" w:rsidRPr="00627CBB" w:rsidRDefault="0071190E" w:rsidP="00627CBB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130AF" w14:textId="77777777" w:rsidR="0071190E" w:rsidRPr="00627CBB" w:rsidRDefault="0071190E" w:rsidP="001027B0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ГУО «</w:t>
      </w:r>
      <w:proofErr w:type="spellStart"/>
      <w:r w:rsidRPr="006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Ошмянский</w:t>
      </w:r>
      <w:proofErr w:type="spellEnd"/>
      <w:r w:rsidRPr="0062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творчества детей и молодежи»</w:t>
      </w:r>
    </w:p>
    <w:p w14:paraId="1F6592C7" w14:textId="339E697A" w:rsidR="0071190E" w:rsidRPr="00627CBB" w:rsidRDefault="0071190E" w:rsidP="001027B0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27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027B0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/>
        </w:rPr>
        <w:t>апрель</w:t>
      </w:r>
      <w:r w:rsidR="00A55FA6" w:rsidRPr="00627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27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2025г</w:t>
      </w:r>
    </w:p>
    <w:p w14:paraId="16BC90AC" w14:textId="77777777" w:rsidR="0071190E" w:rsidRPr="00627CBB" w:rsidRDefault="0071190E" w:rsidP="00627CBB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"/>
        <w:gridCol w:w="4734"/>
        <w:gridCol w:w="2350"/>
        <w:gridCol w:w="2645"/>
      </w:tblGrid>
      <w:tr w:rsidR="00A55FA6" w:rsidRPr="00627CBB" w14:paraId="4A484889" w14:textId="77777777" w:rsidTr="00A55FA6">
        <w:trPr>
          <w:jc w:val="center"/>
        </w:trPr>
        <w:tc>
          <w:tcPr>
            <w:tcW w:w="991" w:type="dxa"/>
            <w:vAlign w:val="center"/>
          </w:tcPr>
          <w:p w14:paraId="5B06C8AF" w14:textId="77777777" w:rsidR="0071190E" w:rsidRPr="00627CBB" w:rsidRDefault="0071190E" w:rsidP="00627CBB">
            <w:pPr>
              <w:spacing w:after="0" w:line="240" w:lineRule="auto"/>
              <w:ind w:right="-425" w:firstLine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2E4DD63D" w14:textId="77777777" w:rsidR="0071190E" w:rsidRPr="00627CBB" w:rsidRDefault="0071190E" w:rsidP="00627CBB">
            <w:pPr>
              <w:spacing w:after="0" w:line="240" w:lineRule="auto"/>
              <w:ind w:right="-425" w:firstLine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34" w:type="dxa"/>
            <w:vAlign w:val="center"/>
          </w:tcPr>
          <w:p w14:paraId="7B20B4E1" w14:textId="77777777" w:rsidR="0071190E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50" w:type="dxa"/>
            <w:vAlign w:val="center"/>
          </w:tcPr>
          <w:p w14:paraId="30C809F6" w14:textId="77777777" w:rsidR="00A55FA6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14:paraId="0532DD57" w14:textId="77777777" w:rsidR="0071190E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45" w:type="dxa"/>
            <w:vAlign w:val="center"/>
          </w:tcPr>
          <w:p w14:paraId="0B620436" w14:textId="77777777" w:rsidR="0071190E" w:rsidRPr="00627CBB" w:rsidRDefault="0071190E" w:rsidP="00627CBB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27B0" w:rsidRPr="00627CBB" w14:paraId="73141D3F" w14:textId="77777777" w:rsidTr="00727807">
        <w:trPr>
          <w:trHeight w:val="1316"/>
          <w:jc w:val="center"/>
        </w:trPr>
        <w:tc>
          <w:tcPr>
            <w:tcW w:w="991" w:type="dxa"/>
            <w:vAlign w:val="center"/>
          </w:tcPr>
          <w:p w14:paraId="52137D18" w14:textId="77777777" w:rsidR="001027B0" w:rsidRPr="00627CBB" w:rsidRDefault="001027B0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50B2ECF1" w14:textId="3F916112" w:rsidR="001027B0" w:rsidRPr="00627CBB" w:rsidRDefault="001027B0" w:rsidP="001027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этап республиканского конкурса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методических материалов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Воспитательная деятельность: есть идея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14:paraId="48DC79C9" w14:textId="519B6D62" w:rsidR="001027B0" w:rsidRPr="00627CBB" w:rsidRDefault="001027B0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апреля</w:t>
            </w:r>
          </w:p>
        </w:tc>
        <w:tc>
          <w:tcPr>
            <w:tcW w:w="2645" w:type="dxa"/>
            <w:vAlign w:val="center"/>
          </w:tcPr>
          <w:p w14:paraId="2EE98001" w14:textId="77777777" w:rsidR="001027B0" w:rsidRPr="00627CBB" w:rsidRDefault="001027B0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Администрация,</w:t>
            </w:r>
          </w:p>
          <w:p w14:paraId="4EE0624E" w14:textId="77777777" w:rsidR="001027B0" w:rsidRPr="00627CBB" w:rsidRDefault="001027B0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01534895" w14:textId="1128302B" w:rsidR="001027B0" w:rsidRPr="00627CBB" w:rsidRDefault="001027B0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</w:p>
        </w:tc>
      </w:tr>
      <w:tr w:rsidR="00BF1F70" w:rsidRPr="00627CBB" w14:paraId="47871EBC" w14:textId="77777777" w:rsidTr="00A55FA6">
        <w:trPr>
          <w:trHeight w:val="843"/>
          <w:jc w:val="center"/>
        </w:trPr>
        <w:tc>
          <w:tcPr>
            <w:tcW w:w="991" w:type="dxa"/>
            <w:vAlign w:val="center"/>
          </w:tcPr>
          <w:p w14:paraId="65B2DEAA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1A1510FA" w14:textId="595E5C97" w:rsidR="00BF1F70" w:rsidRPr="00627CBB" w:rsidRDefault="00BF1F70" w:rsidP="00BF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областного конкурса детского творчества «Мой будущее –безопасность труда моих родителей»</w:t>
            </w:r>
          </w:p>
        </w:tc>
        <w:tc>
          <w:tcPr>
            <w:tcW w:w="2350" w:type="dxa"/>
            <w:vAlign w:val="center"/>
          </w:tcPr>
          <w:p w14:paraId="35390BE8" w14:textId="49DCCAE4" w:rsidR="00BF1F70" w:rsidRPr="00627CBB" w:rsidRDefault="00BF1F70" w:rsidP="00BF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 апреля 2025</w:t>
            </w:r>
          </w:p>
        </w:tc>
        <w:tc>
          <w:tcPr>
            <w:tcW w:w="2645" w:type="dxa"/>
            <w:vAlign w:val="center"/>
          </w:tcPr>
          <w:p w14:paraId="75369003" w14:textId="77777777" w:rsidR="00BF1F70" w:rsidRDefault="00BF1F70" w:rsidP="00BF1F7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493FAEB0" w14:textId="77777777" w:rsidR="00BF1F70" w:rsidRDefault="00BF1F70" w:rsidP="00BF1F7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отделом</w:t>
            </w:r>
          </w:p>
          <w:p w14:paraId="25B262DA" w14:textId="2B1D697C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декоративно-прикладного творчества</w:t>
            </w:r>
          </w:p>
        </w:tc>
      </w:tr>
      <w:tr w:rsidR="00BF1F70" w:rsidRPr="00627CBB" w14:paraId="50965F82" w14:textId="77777777" w:rsidTr="00BB44FE">
        <w:trPr>
          <w:trHeight w:val="843"/>
          <w:jc w:val="center"/>
        </w:trPr>
        <w:tc>
          <w:tcPr>
            <w:tcW w:w="991" w:type="dxa"/>
            <w:vAlign w:val="center"/>
          </w:tcPr>
          <w:p w14:paraId="25B2EE76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5C72E860" w14:textId="66F81EEC" w:rsidR="00BF1F70" w:rsidRPr="00627CBB" w:rsidRDefault="00BF1F70" w:rsidP="00BF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областной профилактической акции «Миссия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–жить»</w:t>
            </w:r>
          </w:p>
        </w:tc>
        <w:tc>
          <w:tcPr>
            <w:tcW w:w="2350" w:type="dxa"/>
            <w:vAlign w:val="center"/>
          </w:tcPr>
          <w:p w14:paraId="3F499DF7" w14:textId="29E82FF6" w:rsidR="00BF1F70" w:rsidRPr="00627CBB" w:rsidRDefault="00BF1F70" w:rsidP="00BF1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 апреля 2025</w:t>
            </w:r>
          </w:p>
        </w:tc>
        <w:tc>
          <w:tcPr>
            <w:tcW w:w="2645" w:type="dxa"/>
            <w:vAlign w:val="center"/>
          </w:tcPr>
          <w:p w14:paraId="04D57C4F" w14:textId="77777777" w:rsidR="00BF1F70" w:rsidRPr="009A2F37" w:rsidRDefault="00BF1F70" w:rsidP="00BF1F7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</w:t>
            </w:r>
          </w:p>
          <w:p w14:paraId="0FC340B7" w14:textId="0D0E9175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</w:t>
            </w:r>
          </w:p>
        </w:tc>
      </w:tr>
      <w:tr w:rsidR="00BF1F70" w:rsidRPr="00627CBB" w14:paraId="48D2CA07" w14:textId="77777777" w:rsidTr="005412C2">
        <w:trPr>
          <w:trHeight w:val="843"/>
          <w:jc w:val="center"/>
        </w:trPr>
        <w:tc>
          <w:tcPr>
            <w:tcW w:w="991" w:type="dxa"/>
            <w:vAlign w:val="center"/>
          </w:tcPr>
          <w:p w14:paraId="33DACC74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6BE249E4" w14:textId="6A9B682B" w:rsidR="00BF1F70" w:rsidRPr="00627CBB" w:rsidRDefault="00BF1F70" w:rsidP="00BF1F70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областного смотра-конкурса знаменных групп «В наших знаменах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частица победных знамен», посвященный Дню Государственного флага, Государственного герба и Государственного гимна Республики Беларусь</w:t>
            </w:r>
          </w:p>
        </w:tc>
        <w:tc>
          <w:tcPr>
            <w:tcW w:w="2350" w:type="dxa"/>
            <w:vAlign w:val="center"/>
          </w:tcPr>
          <w:p w14:paraId="6339A22B" w14:textId="3CF2AB98" w:rsidR="00BF1F70" w:rsidRPr="00627CBB" w:rsidRDefault="00BF1F70" w:rsidP="00BF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апреля 2025</w:t>
            </w:r>
          </w:p>
        </w:tc>
        <w:tc>
          <w:tcPr>
            <w:tcW w:w="2645" w:type="dxa"/>
            <w:vAlign w:val="center"/>
          </w:tcPr>
          <w:p w14:paraId="2466A019" w14:textId="77777777" w:rsidR="00BF1F70" w:rsidRPr="004E7711" w:rsidRDefault="00BF1F70" w:rsidP="00BF1F7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</w:t>
            </w:r>
          </w:p>
          <w:p w14:paraId="2230E520" w14:textId="101895B6" w:rsidR="00BF1F70" w:rsidRPr="00627CBB" w:rsidRDefault="00BF1F70" w:rsidP="00BF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7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</w:t>
            </w:r>
          </w:p>
        </w:tc>
      </w:tr>
      <w:tr w:rsidR="00BF1F70" w:rsidRPr="00627CBB" w14:paraId="6395E402" w14:textId="77777777" w:rsidTr="0095532F">
        <w:trPr>
          <w:trHeight w:val="843"/>
          <w:jc w:val="center"/>
        </w:trPr>
        <w:tc>
          <w:tcPr>
            <w:tcW w:w="991" w:type="dxa"/>
            <w:vAlign w:val="center"/>
          </w:tcPr>
          <w:p w14:paraId="599D3A5F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32CB9CA1" w14:textId="77777777" w:rsidR="00BF1F70" w:rsidRDefault="00BF1F70" w:rsidP="00BF1F7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этап областного турнира </w:t>
            </w:r>
          </w:p>
          <w:p w14:paraId="7FD52174" w14:textId="484495FE" w:rsidR="00BF1F70" w:rsidRPr="00627CBB" w:rsidRDefault="00BF1F70" w:rsidP="00BF1F70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настольных и дворовых игр «Мы играем»</w:t>
            </w:r>
          </w:p>
        </w:tc>
        <w:tc>
          <w:tcPr>
            <w:tcW w:w="2350" w:type="dxa"/>
            <w:vAlign w:val="center"/>
          </w:tcPr>
          <w:p w14:paraId="2E716244" w14:textId="594BEA02" w:rsidR="00BF1F70" w:rsidRPr="00627CBB" w:rsidRDefault="00BF1F70" w:rsidP="00BF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 апреля 2025</w:t>
            </w:r>
          </w:p>
        </w:tc>
        <w:tc>
          <w:tcPr>
            <w:tcW w:w="2645" w:type="dxa"/>
            <w:vAlign w:val="center"/>
          </w:tcPr>
          <w:p w14:paraId="5C0409DB" w14:textId="77777777" w:rsidR="00BF1F70" w:rsidRPr="009A2F37" w:rsidRDefault="00BF1F70" w:rsidP="00BF1F7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</w:t>
            </w:r>
          </w:p>
          <w:p w14:paraId="27A44272" w14:textId="21FAF558" w:rsidR="00BF1F70" w:rsidRPr="00627CBB" w:rsidRDefault="00BF1F70" w:rsidP="00BF1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</w:t>
            </w:r>
          </w:p>
        </w:tc>
      </w:tr>
      <w:tr w:rsidR="00BF1F70" w:rsidRPr="00627CBB" w14:paraId="4B6E161F" w14:textId="77777777" w:rsidTr="00421F5D">
        <w:trPr>
          <w:trHeight w:val="843"/>
          <w:jc w:val="center"/>
        </w:trPr>
        <w:tc>
          <w:tcPr>
            <w:tcW w:w="991" w:type="dxa"/>
            <w:vAlign w:val="center"/>
          </w:tcPr>
          <w:p w14:paraId="0858FD57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  <w:vAlign w:val="center"/>
          </w:tcPr>
          <w:p w14:paraId="58FBB990" w14:textId="3091637E" w:rsidR="00BF1F70" w:rsidRPr="00627CBB" w:rsidRDefault="00BF1F70" w:rsidP="00BF1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электронных открыток «Великой Победе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80»  в рамках патриотического марафона «Кубок Патриота»</w:t>
            </w:r>
          </w:p>
        </w:tc>
        <w:tc>
          <w:tcPr>
            <w:tcW w:w="2350" w:type="dxa"/>
            <w:vAlign w:val="center"/>
          </w:tcPr>
          <w:p w14:paraId="4F35FFEF" w14:textId="215FEF0C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 апреля 2025</w:t>
            </w:r>
          </w:p>
        </w:tc>
        <w:tc>
          <w:tcPr>
            <w:tcW w:w="2645" w:type="dxa"/>
            <w:vAlign w:val="center"/>
          </w:tcPr>
          <w:p w14:paraId="0F97E7BF" w14:textId="77777777" w:rsidR="00BF1F70" w:rsidRPr="009A2F37" w:rsidRDefault="00BF1F70" w:rsidP="00BF1F7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</w:t>
            </w:r>
          </w:p>
          <w:p w14:paraId="061414C9" w14:textId="51A24AF9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</w:t>
            </w:r>
          </w:p>
        </w:tc>
      </w:tr>
      <w:tr w:rsidR="00BF1F70" w:rsidRPr="00627CBB" w14:paraId="2567266A" w14:textId="77777777" w:rsidTr="00B26C0B">
        <w:trPr>
          <w:trHeight w:val="843"/>
          <w:jc w:val="center"/>
        </w:trPr>
        <w:tc>
          <w:tcPr>
            <w:tcW w:w="991" w:type="dxa"/>
            <w:vAlign w:val="center"/>
          </w:tcPr>
          <w:p w14:paraId="59537874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7240E822" w14:textId="6ED47ED5" w:rsidR="00BF1F70" w:rsidRPr="00627CBB" w:rsidRDefault="00BF1F70" w:rsidP="00BF1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 этап республиканского проекта пионерских поручений «Территория лидера»</w:t>
            </w:r>
          </w:p>
        </w:tc>
        <w:tc>
          <w:tcPr>
            <w:tcW w:w="2350" w:type="dxa"/>
            <w:vAlign w:val="center"/>
          </w:tcPr>
          <w:p w14:paraId="567D909C" w14:textId="726C26BE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Апрель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45" w:type="dxa"/>
            <w:vAlign w:val="center"/>
          </w:tcPr>
          <w:p w14:paraId="10E8AB43" w14:textId="77777777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66B413C4" w14:textId="48FEEC67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F1F70" w:rsidRPr="00627CBB" w14:paraId="49DA9CE5" w14:textId="77777777" w:rsidTr="00B26C0B">
        <w:trPr>
          <w:trHeight w:val="843"/>
          <w:jc w:val="center"/>
        </w:trPr>
        <w:tc>
          <w:tcPr>
            <w:tcW w:w="991" w:type="dxa"/>
            <w:vAlign w:val="center"/>
          </w:tcPr>
          <w:p w14:paraId="29D136BF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5A2E162D" w14:textId="0BA3E4C8" w:rsidR="00BF1F70" w:rsidRPr="00627CBB" w:rsidRDefault="00BF1F70" w:rsidP="00BF1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 октябрятского маршрута «Территория детства: путешествуем по Беларуси» в номинация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«Территория путешствий.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инская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область»</w:t>
            </w:r>
          </w:p>
        </w:tc>
        <w:tc>
          <w:tcPr>
            <w:tcW w:w="2350" w:type="dxa"/>
            <w:vAlign w:val="center"/>
          </w:tcPr>
          <w:p w14:paraId="35159F8E" w14:textId="2956965B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Апрель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14:paraId="3D1B433B" w14:textId="77777777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1996D0F2" w14:textId="59EEFDEE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F1F70" w:rsidRPr="00627CBB" w14:paraId="49254A89" w14:textId="77777777" w:rsidTr="00B26C0B">
        <w:trPr>
          <w:trHeight w:val="843"/>
          <w:jc w:val="center"/>
        </w:trPr>
        <w:tc>
          <w:tcPr>
            <w:tcW w:w="991" w:type="dxa"/>
            <w:vAlign w:val="center"/>
          </w:tcPr>
          <w:p w14:paraId="1DF71788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2B4E816B" w14:textId="298C7D10" w:rsidR="00BF1F70" w:rsidRPr="00627CBB" w:rsidRDefault="00BF1F70" w:rsidP="00BF1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республиканских военно- патриотических игр «Зарница» 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14:paraId="7DC7A482" w14:textId="79D2DE7F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2025</w:t>
            </w:r>
          </w:p>
        </w:tc>
        <w:tc>
          <w:tcPr>
            <w:tcW w:w="2645" w:type="dxa"/>
            <w:vAlign w:val="center"/>
          </w:tcPr>
          <w:p w14:paraId="409088F3" w14:textId="77777777" w:rsidR="00BF1F70" w:rsidRPr="004E7711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6EFF09BB" w14:textId="03E2A4ED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</w:p>
        </w:tc>
      </w:tr>
      <w:tr w:rsidR="00BF1F70" w:rsidRPr="00627CBB" w14:paraId="24D3201D" w14:textId="77777777" w:rsidTr="00B26C0B">
        <w:trPr>
          <w:trHeight w:val="843"/>
          <w:jc w:val="center"/>
        </w:trPr>
        <w:tc>
          <w:tcPr>
            <w:tcW w:w="991" w:type="dxa"/>
            <w:vAlign w:val="center"/>
          </w:tcPr>
          <w:p w14:paraId="554FC8C9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70D6B3F7" w14:textId="0DA68F54" w:rsidR="00BF1F70" w:rsidRPr="00627CBB" w:rsidRDefault="00BF1F70" w:rsidP="00BF1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 конкурса среди детских и подростковых парламентов «Лучший парламент – 2025»</w:t>
            </w:r>
          </w:p>
        </w:tc>
        <w:tc>
          <w:tcPr>
            <w:tcW w:w="2350" w:type="dxa"/>
            <w:vAlign w:val="center"/>
          </w:tcPr>
          <w:p w14:paraId="77C2FF9E" w14:textId="29AEAC3E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апреля 2025</w:t>
            </w:r>
          </w:p>
        </w:tc>
        <w:tc>
          <w:tcPr>
            <w:tcW w:w="2645" w:type="dxa"/>
            <w:vAlign w:val="center"/>
          </w:tcPr>
          <w:p w14:paraId="28DDD8FD" w14:textId="77777777" w:rsidR="00BF1F70" w:rsidRPr="009A2F37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0ED53807" w14:textId="61DA20EC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</w:t>
            </w:r>
          </w:p>
        </w:tc>
      </w:tr>
      <w:tr w:rsidR="00BF1F70" w:rsidRPr="00627CBB" w14:paraId="40E8AB07" w14:textId="77777777" w:rsidTr="00B26C0B">
        <w:trPr>
          <w:trHeight w:val="843"/>
          <w:jc w:val="center"/>
        </w:trPr>
        <w:tc>
          <w:tcPr>
            <w:tcW w:w="991" w:type="dxa"/>
            <w:vAlign w:val="center"/>
          </w:tcPr>
          <w:p w14:paraId="293BFCDD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7D60822C" w14:textId="49D54C0D" w:rsidR="00BF1F70" w:rsidRPr="00627CBB" w:rsidRDefault="00BF1F70" w:rsidP="00BF1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Районный этап республиканской трудовой акции по сбору вторсырья «Сделаем мир чище»</w:t>
            </w:r>
          </w:p>
        </w:tc>
        <w:tc>
          <w:tcPr>
            <w:tcW w:w="2350" w:type="dxa"/>
            <w:vAlign w:val="center"/>
          </w:tcPr>
          <w:p w14:paraId="7A6ED4A8" w14:textId="2D1294FA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Апрель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14:paraId="082DF4B9" w14:textId="77777777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08E128D8" w14:textId="661221C4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F1F70" w:rsidRPr="00627CBB" w14:paraId="552ED0E0" w14:textId="77777777" w:rsidTr="00B26C0B">
        <w:trPr>
          <w:trHeight w:val="843"/>
          <w:jc w:val="center"/>
        </w:trPr>
        <w:tc>
          <w:tcPr>
            <w:tcW w:w="991" w:type="dxa"/>
            <w:vAlign w:val="center"/>
          </w:tcPr>
          <w:p w14:paraId="467912D7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2DD4A563" w14:textId="16D373F4" w:rsidR="00BF1F70" w:rsidRPr="00627CBB" w:rsidRDefault="00BF1F70" w:rsidP="00BF1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этап республиканского конкурса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научно-популярного видео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«Территория знаний» в номинации 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Наука вокруг нас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14:paraId="51D9944A" w14:textId="3CE9F51D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2025</w:t>
            </w:r>
          </w:p>
        </w:tc>
        <w:tc>
          <w:tcPr>
            <w:tcW w:w="2645" w:type="dxa"/>
            <w:vAlign w:val="center"/>
          </w:tcPr>
          <w:p w14:paraId="60A63DC2" w14:textId="77777777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231AC61B" w14:textId="649C2858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F1F70" w:rsidRPr="00627CBB" w14:paraId="021F3AB4" w14:textId="77777777" w:rsidTr="00B26C0B">
        <w:trPr>
          <w:trHeight w:val="843"/>
          <w:jc w:val="center"/>
        </w:trPr>
        <w:tc>
          <w:tcPr>
            <w:tcW w:w="991" w:type="dxa"/>
            <w:vAlign w:val="center"/>
          </w:tcPr>
          <w:p w14:paraId="04C5273D" w14:textId="77777777" w:rsidR="00BF1F70" w:rsidRPr="00627CBB" w:rsidRDefault="00BF1F70" w:rsidP="00BF1F7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1A7F0064" w14:textId="49141A54" w:rsidR="00BF1F70" w:rsidRPr="00627CBB" w:rsidRDefault="00BF1F70" w:rsidP="00BF1F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Республиканский тимуровский проект   «Тимуровцы. </w:t>
            </w:r>
            <w:r w:rsidRPr="006D3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by</w:t>
            </w:r>
            <w:r w:rsidRPr="006D34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0" w:type="dxa"/>
            <w:vAlign w:val="center"/>
          </w:tcPr>
          <w:p w14:paraId="153EBCC5" w14:textId="766D3F82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Апрель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14:paraId="55C4B53F" w14:textId="77777777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22DC8D23" w14:textId="766A26B2" w:rsidR="00BF1F70" w:rsidRPr="00627CBB" w:rsidRDefault="00BF1F70" w:rsidP="00BF1F7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1027B0" w:rsidRPr="00627CBB" w14:paraId="1BA8DA55" w14:textId="77777777" w:rsidTr="00BB44FE">
        <w:trPr>
          <w:trHeight w:val="843"/>
          <w:jc w:val="center"/>
        </w:trPr>
        <w:tc>
          <w:tcPr>
            <w:tcW w:w="991" w:type="dxa"/>
            <w:vAlign w:val="center"/>
          </w:tcPr>
          <w:p w14:paraId="49F626D4" w14:textId="77777777" w:rsidR="001027B0" w:rsidRPr="00627CBB" w:rsidRDefault="001027B0" w:rsidP="001027B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033C7E64" w14:textId="1675F168" w:rsidR="001027B0" w:rsidRPr="00627CBB" w:rsidRDefault="001027B0" w:rsidP="001027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Областная краеведческая научно-практическая конференция обучающихся «Купала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ўская вышыня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350" w:type="dxa"/>
          </w:tcPr>
          <w:p w14:paraId="42C980F8" w14:textId="2EE22F4F" w:rsidR="001027B0" w:rsidRPr="00627CBB" w:rsidRDefault="001027B0" w:rsidP="001027B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2645" w:type="dxa"/>
          </w:tcPr>
          <w:p w14:paraId="796103DD" w14:textId="77777777" w:rsidR="001027B0" w:rsidRDefault="001027B0" w:rsidP="001027B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Заведующий</w:t>
            </w:r>
          </w:p>
          <w:p w14:paraId="47657E3E" w14:textId="19DE2F45" w:rsidR="001027B0" w:rsidRPr="00627CBB" w:rsidRDefault="001027B0" w:rsidP="001027B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отделом</w:t>
            </w:r>
          </w:p>
        </w:tc>
      </w:tr>
      <w:tr w:rsidR="001027B0" w:rsidRPr="00627CBB" w14:paraId="06D87BED" w14:textId="77777777" w:rsidTr="00BB44FE">
        <w:trPr>
          <w:trHeight w:val="843"/>
          <w:jc w:val="center"/>
        </w:trPr>
        <w:tc>
          <w:tcPr>
            <w:tcW w:w="991" w:type="dxa"/>
            <w:vAlign w:val="center"/>
          </w:tcPr>
          <w:p w14:paraId="7349E93F" w14:textId="77777777" w:rsidR="001027B0" w:rsidRPr="00627CBB" w:rsidRDefault="001027B0" w:rsidP="001027B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7585F890" w14:textId="4B388018" w:rsidR="001027B0" w:rsidRPr="00627CBB" w:rsidRDefault="001027B0" w:rsidP="001027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Районный этап республиканского конкурса «Их имена в истории Победы» в рамках республиканской героико-патриотической акции «Великой Победе – 80!»</w:t>
            </w:r>
          </w:p>
        </w:tc>
        <w:tc>
          <w:tcPr>
            <w:tcW w:w="2350" w:type="dxa"/>
          </w:tcPr>
          <w:p w14:paraId="2F9DB50F" w14:textId="264330DD" w:rsidR="001027B0" w:rsidRPr="00627CBB" w:rsidRDefault="001027B0" w:rsidP="001027B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 апреля</w:t>
            </w:r>
          </w:p>
        </w:tc>
        <w:tc>
          <w:tcPr>
            <w:tcW w:w="2645" w:type="dxa"/>
          </w:tcPr>
          <w:p w14:paraId="42CB250A" w14:textId="77777777" w:rsidR="001027B0" w:rsidRDefault="001027B0" w:rsidP="001027B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Заведующий</w:t>
            </w:r>
          </w:p>
          <w:p w14:paraId="5037C6F5" w14:textId="0658C1C9" w:rsidR="001027B0" w:rsidRPr="00627CBB" w:rsidRDefault="001027B0" w:rsidP="001027B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отделом</w:t>
            </w:r>
          </w:p>
        </w:tc>
      </w:tr>
      <w:tr w:rsidR="001027B0" w:rsidRPr="00627CBB" w14:paraId="03C164B5" w14:textId="77777777" w:rsidTr="005412C2">
        <w:trPr>
          <w:trHeight w:val="843"/>
          <w:jc w:val="center"/>
        </w:trPr>
        <w:tc>
          <w:tcPr>
            <w:tcW w:w="991" w:type="dxa"/>
            <w:vAlign w:val="center"/>
          </w:tcPr>
          <w:p w14:paraId="01396CAE" w14:textId="77777777" w:rsidR="001027B0" w:rsidRPr="00627CBB" w:rsidRDefault="001027B0" w:rsidP="001027B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130AFD38" w14:textId="5465DF8F" w:rsidR="001027B0" w:rsidRPr="00627CBB" w:rsidRDefault="001027B0" w:rsidP="001027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Районный этап областного конкурса «Живой голос Победы»</w:t>
            </w:r>
          </w:p>
        </w:tc>
        <w:tc>
          <w:tcPr>
            <w:tcW w:w="2350" w:type="dxa"/>
          </w:tcPr>
          <w:p w14:paraId="69B1728B" w14:textId="6B06B3AD" w:rsidR="001027B0" w:rsidRPr="00627CBB" w:rsidRDefault="001027B0" w:rsidP="001027B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7 апреля</w:t>
            </w:r>
          </w:p>
        </w:tc>
        <w:tc>
          <w:tcPr>
            <w:tcW w:w="2645" w:type="dxa"/>
          </w:tcPr>
          <w:p w14:paraId="46770C4B" w14:textId="77777777" w:rsidR="001027B0" w:rsidRDefault="001027B0" w:rsidP="001027B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Заведующий</w:t>
            </w:r>
          </w:p>
          <w:p w14:paraId="57842662" w14:textId="601F8511" w:rsidR="001027B0" w:rsidRPr="00627CBB" w:rsidRDefault="001027B0" w:rsidP="001027B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отделом</w:t>
            </w:r>
          </w:p>
        </w:tc>
      </w:tr>
      <w:tr w:rsidR="001027B0" w:rsidRPr="00627CBB" w14:paraId="02132710" w14:textId="77777777" w:rsidTr="00F07D93">
        <w:trPr>
          <w:trHeight w:val="843"/>
          <w:jc w:val="center"/>
        </w:trPr>
        <w:tc>
          <w:tcPr>
            <w:tcW w:w="991" w:type="dxa"/>
            <w:vAlign w:val="center"/>
          </w:tcPr>
          <w:p w14:paraId="2D4124D5" w14:textId="77777777" w:rsidR="001027B0" w:rsidRPr="00627CBB" w:rsidRDefault="001027B0" w:rsidP="001027B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372ED83F" w14:textId="33EA6CE8" w:rsidR="001027B0" w:rsidRPr="00627CBB" w:rsidRDefault="001027B0" w:rsidP="001027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Областная краеведческая научно-практическая конференция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обучающихся «Купала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ўская вышыня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350" w:type="dxa"/>
          </w:tcPr>
          <w:p w14:paraId="1B2AACB3" w14:textId="75D90637" w:rsidR="001027B0" w:rsidRPr="00627CBB" w:rsidRDefault="001027B0" w:rsidP="001027B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Апрель</w:t>
            </w:r>
          </w:p>
        </w:tc>
        <w:tc>
          <w:tcPr>
            <w:tcW w:w="2645" w:type="dxa"/>
          </w:tcPr>
          <w:p w14:paraId="52494A9D" w14:textId="77777777" w:rsidR="001027B0" w:rsidRDefault="001027B0" w:rsidP="001027B0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Заведующий</w:t>
            </w:r>
          </w:p>
          <w:p w14:paraId="4F301143" w14:textId="60C0457F" w:rsidR="001027B0" w:rsidRPr="00627CBB" w:rsidRDefault="001027B0" w:rsidP="001027B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отделом</w:t>
            </w:r>
          </w:p>
        </w:tc>
      </w:tr>
      <w:tr w:rsidR="001027B0" w:rsidRPr="00627CBB" w14:paraId="6D914C01" w14:textId="77777777" w:rsidTr="00EF1EA3">
        <w:trPr>
          <w:trHeight w:val="843"/>
          <w:jc w:val="center"/>
        </w:trPr>
        <w:tc>
          <w:tcPr>
            <w:tcW w:w="991" w:type="dxa"/>
            <w:vAlign w:val="center"/>
          </w:tcPr>
          <w:p w14:paraId="33CE3D9F" w14:textId="77777777" w:rsidR="001027B0" w:rsidRPr="00627CBB" w:rsidRDefault="001027B0" w:rsidP="001027B0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0A1EC812" w14:textId="12C0AD8D" w:rsidR="001027B0" w:rsidRPr="00627CBB" w:rsidRDefault="001027B0" w:rsidP="001027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 этап республиканского проекта пионерских поручений «Территория лидера»</w:t>
            </w:r>
          </w:p>
        </w:tc>
        <w:tc>
          <w:tcPr>
            <w:tcW w:w="2350" w:type="dxa"/>
            <w:vAlign w:val="center"/>
          </w:tcPr>
          <w:p w14:paraId="1D76F74C" w14:textId="277C699F" w:rsidR="001027B0" w:rsidRPr="00627CBB" w:rsidRDefault="001027B0" w:rsidP="001027B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Апрель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645" w:type="dxa"/>
            <w:vAlign w:val="center"/>
          </w:tcPr>
          <w:p w14:paraId="0AE9719C" w14:textId="77777777" w:rsidR="001027B0" w:rsidRPr="00627CBB" w:rsidRDefault="001027B0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4ABA7117" w14:textId="38B83707" w:rsidR="001027B0" w:rsidRPr="00627CBB" w:rsidRDefault="001027B0" w:rsidP="001027B0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1027B0" w:rsidRPr="00627CBB" w14:paraId="41CA186B" w14:textId="77777777" w:rsidTr="00BB44FE">
        <w:trPr>
          <w:trHeight w:val="843"/>
          <w:jc w:val="center"/>
        </w:trPr>
        <w:tc>
          <w:tcPr>
            <w:tcW w:w="991" w:type="dxa"/>
            <w:vAlign w:val="center"/>
          </w:tcPr>
          <w:p w14:paraId="7A1DBB98" w14:textId="77777777" w:rsidR="001027B0" w:rsidRPr="00627CBB" w:rsidRDefault="001027B0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61B2B286" w14:textId="1243A5E6" w:rsidR="001027B0" w:rsidRPr="00627CBB" w:rsidRDefault="001027B0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республиканского октябрятского маршрута «Территория детства: путешествуем по Беларуси» в номинация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«Территория путешствий.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be-BY" w:eastAsia="ru-RU"/>
              </w:rPr>
              <w:t>Могилевская</w:t>
            </w:r>
            <w:r w:rsidRPr="00627C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область»</w:t>
            </w:r>
          </w:p>
        </w:tc>
        <w:tc>
          <w:tcPr>
            <w:tcW w:w="2350" w:type="dxa"/>
            <w:vAlign w:val="center"/>
          </w:tcPr>
          <w:p w14:paraId="18C141E3" w14:textId="3CFF1C8E" w:rsidR="001027B0" w:rsidRPr="00627CBB" w:rsidRDefault="001027B0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Апрель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14:paraId="1B270484" w14:textId="77777777" w:rsidR="001027B0" w:rsidRPr="00627CBB" w:rsidRDefault="001027B0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08C9D3AC" w14:textId="42E4F353" w:rsidR="001027B0" w:rsidRPr="00627CBB" w:rsidRDefault="001027B0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1027B0" w:rsidRPr="00627CBB" w14:paraId="06B3D72E" w14:textId="77777777" w:rsidTr="00BB44FE">
        <w:trPr>
          <w:trHeight w:val="843"/>
          <w:jc w:val="center"/>
        </w:trPr>
        <w:tc>
          <w:tcPr>
            <w:tcW w:w="991" w:type="dxa"/>
            <w:vAlign w:val="center"/>
          </w:tcPr>
          <w:p w14:paraId="01179DC9" w14:textId="77777777" w:rsidR="001027B0" w:rsidRPr="00627CBB" w:rsidRDefault="001027B0" w:rsidP="00627CBB">
            <w:pPr>
              <w:numPr>
                <w:ilvl w:val="0"/>
                <w:numId w:val="1"/>
              </w:numPr>
              <w:spacing w:after="0" w:line="240" w:lineRule="auto"/>
              <w:ind w:left="0" w:right="-425" w:firstLine="1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4" w:type="dxa"/>
          </w:tcPr>
          <w:p w14:paraId="020CE47E" w14:textId="0FB8428F" w:rsidR="001027B0" w:rsidRPr="00627CBB" w:rsidRDefault="001027B0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этап республиканской трудовой акции по сбору вторсырья «Сделаем мир чище»</w:t>
            </w:r>
          </w:p>
        </w:tc>
        <w:tc>
          <w:tcPr>
            <w:tcW w:w="2350" w:type="dxa"/>
            <w:vAlign w:val="center"/>
          </w:tcPr>
          <w:p w14:paraId="57147A98" w14:textId="38287A45" w:rsidR="001027B0" w:rsidRPr="00627CBB" w:rsidRDefault="001027B0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Апрель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62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2645" w:type="dxa"/>
            <w:vAlign w:val="center"/>
          </w:tcPr>
          <w:p w14:paraId="4314D205" w14:textId="77777777" w:rsidR="001027B0" w:rsidRPr="00627CBB" w:rsidRDefault="001027B0" w:rsidP="00627CBB">
            <w:pPr>
              <w:spacing w:after="0" w:line="240" w:lineRule="auto"/>
              <w:ind w:right="-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</w:p>
          <w:p w14:paraId="46AA19FD" w14:textId="10C9E36F" w:rsidR="001027B0" w:rsidRPr="00627CBB" w:rsidRDefault="001027B0" w:rsidP="00627C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служба </w:t>
            </w:r>
            <w:r w:rsidRPr="00627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F1F70" w:rsidRPr="00627CBB" w14:paraId="5E4B05C5" w14:textId="77777777" w:rsidTr="00530DA1">
        <w:trPr>
          <w:trHeight w:val="843"/>
          <w:jc w:val="center"/>
        </w:trPr>
        <w:tc>
          <w:tcPr>
            <w:tcW w:w="991" w:type="dxa"/>
          </w:tcPr>
          <w:p w14:paraId="3C52B223" w14:textId="24F222B6" w:rsidR="00BF1F70" w:rsidRPr="00627CBB" w:rsidRDefault="00BF1F70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34" w:type="dxa"/>
          </w:tcPr>
          <w:p w14:paraId="05381048" w14:textId="77777777" w:rsidR="00BF1F70" w:rsidRPr="001F21CC" w:rsidRDefault="00BF1F70" w:rsidP="00120D78">
            <w:pPr>
              <w:pStyle w:val="a7"/>
              <w:rPr>
                <w:sz w:val="28"/>
              </w:rPr>
            </w:pPr>
            <w:r w:rsidRPr="001F21CC">
              <w:rPr>
                <w:sz w:val="28"/>
              </w:rPr>
              <w:t>Районный этап республиканского заочного конкурса игровых проектов «Играют дети- играем мы!»</w:t>
            </w:r>
          </w:p>
          <w:p w14:paraId="4B88CBEB" w14:textId="0EE513DF" w:rsidR="00BF1F70" w:rsidRPr="00627CBB" w:rsidRDefault="00BF1F70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14:paraId="5BBCB546" w14:textId="77777777" w:rsidR="00BF1F70" w:rsidRDefault="00BF1F70" w:rsidP="00120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02.04.25- Район</w:t>
            </w:r>
          </w:p>
          <w:p w14:paraId="622BD8B2" w14:textId="71831C3D" w:rsidR="00BF1F70" w:rsidRPr="00627CBB" w:rsidRDefault="00BF1F70" w:rsidP="00627C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07.04.25-Гродно</w:t>
            </w:r>
          </w:p>
        </w:tc>
        <w:tc>
          <w:tcPr>
            <w:tcW w:w="2645" w:type="dxa"/>
            <w:vAlign w:val="center"/>
          </w:tcPr>
          <w:p w14:paraId="768B6FC0" w14:textId="07BC7855" w:rsidR="00BF1F70" w:rsidRPr="00627CBB" w:rsidRDefault="00BF1F70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</w:tr>
      <w:tr w:rsidR="00BF1F70" w:rsidRPr="00627CBB" w14:paraId="6EDA4A5D" w14:textId="77777777" w:rsidTr="00530DA1">
        <w:trPr>
          <w:trHeight w:val="843"/>
          <w:jc w:val="center"/>
        </w:trPr>
        <w:tc>
          <w:tcPr>
            <w:tcW w:w="991" w:type="dxa"/>
          </w:tcPr>
          <w:p w14:paraId="7F293B7E" w14:textId="0957810C" w:rsidR="00BF1F70" w:rsidRPr="00627CBB" w:rsidRDefault="00BF1F70" w:rsidP="00627CBB">
            <w:pPr>
              <w:ind w:firstLine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627CB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34" w:type="dxa"/>
          </w:tcPr>
          <w:p w14:paraId="6BDC444F" w14:textId="7BD1E279" w:rsidR="00BF1F70" w:rsidRPr="00627CBB" w:rsidRDefault="00BF1F70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FCC">
              <w:rPr>
                <w:rFonts w:ascii="Times New Roman" w:hAnsi="Times New Roman" w:cs="Times New Roman"/>
                <w:sz w:val="28"/>
              </w:rPr>
              <w:t>Районный этап республиканского творческого конкурса юных чтецов «</w:t>
            </w:r>
            <w:proofErr w:type="spellStart"/>
            <w:r w:rsidRPr="00522FCC">
              <w:rPr>
                <w:rFonts w:ascii="Times New Roman" w:hAnsi="Times New Roman" w:cs="Times New Roman"/>
                <w:sz w:val="28"/>
              </w:rPr>
              <w:t>Жывая</w:t>
            </w:r>
            <w:proofErr w:type="spellEnd"/>
            <w:r w:rsidRPr="00522FC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522FCC">
              <w:rPr>
                <w:rFonts w:ascii="Times New Roman" w:hAnsi="Times New Roman" w:cs="Times New Roman"/>
                <w:sz w:val="28"/>
              </w:rPr>
              <w:t>клас</w:t>
            </w:r>
            <w:r w:rsidRPr="00522FC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proofErr w:type="spellEnd"/>
            <w:r w:rsidRPr="00522FCC">
              <w:rPr>
                <w:rFonts w:ascii="Times New Roman" w:hAnsi="Times New Roman" w:cs="Times New Roman"/>
                <w:sz w:val="28"/>
              </w:rPr>
              <w:t>ка»</w:t>
            </w:r>
          </w:p>
        </w:tc>
        <w:tc>
          <w:tcPr>
            <w:tcW w:w="2350" w:type="dxa"/>
          </w:tcPr>
          <w:p w14:paraId="5F1E168A" w14:textId="77777777" w:rsidR="00BF1F70" w:rsidRDefault="00BF1F70" w:rsidP="00120D78">
            <w:pPr>
              <w:rPr>
                <w:rFonts w:ascii="Times New Roman" w:hAnsi="Times New Roman" w:cs="Times New Roman"/>
                <w:sz w:val="28"/>
              </w:rPr>
            </w:pPr>
            <w:r w:rsidRPr="00522FCC">
              <w:rPr>
                <w:rFonts w:ascii="Times New Roman" w:hAnsi="Times New Roman" w:cs="Times New Roman"/>
                <w:sz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</w:rPr>
              <w:t>23.04.25-Район</w:t>
            </w:r>
          </w:p>
          <w:p w14:paraId="35FAE1F1" w14:textId="205385E6" w:rsidR="00BF1F70" w:rsidRPr="00627CBB" w:rsidRDefault="00BF1F70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01.05.25-Гродно</w:t>
            </w:r>
          </w:p>
        </w:tc>
        <w:tc>
          <w:tcPr>
            <w:tcW w:w="2645" w:type="dxa"/>
            <w:vAlign w:val="center"/>
          </w:tcPr>
          <w:p w14:paraId="5A0AE404" w14:textId="44D2287D" w:rsidR="00BF1F70" w:rsidRPr="00627CBB" w:rsidRDefault="00BF1F70" w:rsidP="0062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Культорганизатор</w:t>
            </w:r>
          </w:p>
        </w:tc>
      </w:tr>
    </w:tbl>
    <w:p w14:paraId="62B8D31C" w14:textId="77777777" w:rsidR="00DB09DA" w:rsidRPr="00627CBB" w:rsidRDefault="00DB09DA" w:rsidP="00627C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09DA" w:rsidRPr="00627CBB" w:rsidSect="00E064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5A01F" w14:textId="77777777" w:rsidR="001A3B8D" w:rsidRDefault="001A3B8D">
      <w:pPr>
        <w:spacing w:after="0" w:line="240" w:lineRule="auto"/>
      </w:pPr>
      <w:r>
        <w:separator/>
      </w:r>
    </w:p>
  </w:endnote>
  <w:endnote w:type="continuationSeparator" w:id="0">
    <w:p w14:paraId="478EDF9F" w14:textId="77777777" w:rsidR="001A3B8D" w:rsidRDefault="001A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C740" w14:textId="77777777" w:rsidR="007E1AF2" w:rsidRDefault="001A3B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8C3C3" w14:textId="77777777" w:rsidR="007E1AF2" w:rsidRDefault="001A3B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6FB8" w14:textId="77777777" w:rsidR="007E1AF2" w:rsidRDefault="001A3B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F060F" w14:textId="77777777" w:rsidR="001A3B8D" w:rsidRDefault="001A3B8D">
      <w:pPr>
        <w:spacing w:after="0" w:line="240" w:lineRule="auto"/>
      </w:pPr>
      <w:r>
        <w:separator/>
      </w:r>
    </w:p>
  </w:footnote>
  <w:footnote w:type="continuationSeparator" w:id="0">
    <w:p w14:paraId="15D6936E" w14:textId="77777777" w:rsidR="001A3B8D" w:rsidRDefault="001A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349BD" w14:textId="77777777" w:rsidR="007E1AF2" w:rsidRDefault="001A3B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27C3" w14:textId="77777777" w:rsidR="007E1AF2" w:rsidRDefault="001A3B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8EF2" w14:textId="77777777" w:rsidR="007E1AF2" w:rsidRDefault="001A3B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D0E"/>
    <w:multiLevelType w:val="hybridMultilevel"/>
    <w:tmpl w:val="26C22BD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89"/>
    <w:rsid w:val="00017248"/>
    <w:rsid w:val="00037C6C"/>
    <w:rsid w:val="001027B0"/>
    <w:rsid w:val="00120D78"/>
    <w:rsid w:val="001A3B8D"/>
    <w:rsid w:val="001B4E37"/>
    <w:rsid w:val="001F7CA9"/>
    <w:rsid w:val="00266A31"/>
    <w:rsid w:val="002C3851"/>
    <w:rsid w:val="002F18E0"/>
    <w:rsid w:val="00300F3D"/>
    <w:rsid w:val="003A7A76"/>
    <w:rsid w:val="00423CEC"/>
    <w:rsid w:val="004252C6"/>
    <w:rsid w:val="00491118"/>
    <w:rsid w:val="00615B63"/>
    <w:rsid w:val="00627CBB"/>
    <w:rsid w:val="006A3AC7"/>
    <w:rsid w:val="006B6341"/>
    <w:rsid w:val="006C2A4F"/>
    <w:rsid w:val="0071190E"/>
    <w:rsid w:val="00727807"/>
    <w:rsid w:val="00781ABE"/>
    <w:rsid w:val="007967BD"/>
    <w:rsid w:val="007B0CAD"/>
    <w:rsid w:val="007E4E35"/>
    <w:rsid w:val="00845B6D"/>
    <w:rsid w:val="00857235"/>
    <w:rsid w:val="0090277B"/>
    <w:rsid w:val="00953E2E"/>
    <w:rsid w:val="009C0750"/>
    <w:rsid w:val="009E2659"/>
    <w:rsid w:val="00A13998"/>
    <w:rsid w:val="00A55FA6"/>
    <w:rsid w:val="00AF3B19"/>
    <w:rsid w:val="00B921C7"/>
    <w:rsid w:val="00BC7D57"/>
    <w:rsid w:val="00BF1F70"/>
    <w:rsid w:val="00DB09DA"/>
    <w:rsid w:val="00E1324E"/>
    <w:rsid w:val="00E71B89"/>
    <w:rsid w:val="00EE16B3"/>
    <w:rsid w:val="00F24EAA"/>
    <w:rsid w:val="00F471BF"/>
    <w:rsid w:val="00F84C34"/>
    <w:rsid w:val="00F9416F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BFA3"/>
  <w15:chartTrackingRefBased/>
  <w15:docId w15:val="{E0F0A0A8-603D-4A30-B3FE-1C029A9A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90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1190E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71190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1190E"/>
    <w:rPr>
      <w:rFonts w:ascii="Calibri" w:eastAsia="Times New Roman" w:hAnsi="Calibri" w:cs="Times New Roman"/>
      <w:lang w:val="x-none" w:eastAsia="x-none"/>
    </w:rPr>
  </w:style>
  <w:style w:type="paragraph" w:customStyle="1" w:styleId="4">
    <w:name w:val="Основной текст4"/>
    <w:basedOn w:val="a"/>
    <w:rsid w:val="0085723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7">
    <w:name w:val="No Spacing"/>
    <w:uiPriority w:val="1"/>
    <w:qFormat/>
    <w:rsid w:val="0012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289966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2025-01-30T06:55:00Z</dcterms:created>
  <dcterms:modified xsi:type="dcterms:W3CDTF">2025-03-25T07:03:00Z</dcterms:modified>
</cp:coreProperties>
</file>