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8C1D" w14:textId="55353B0E" w:rsidR="00B900A6" w:rsidRPr="00B900A6" w:rsidRDefault="00B900A6" w:rsidP="00C1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1F9FAAB" w14:textId="2ACB1CA3" w:rsidR="00B900A6" w:rsidRPr="006C68E5" w:rsidRDefault="00B900A6" w:rsidP="00B900A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C68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 воспитательной работы</w:t>
      </w:r>
      <w:r w:rsidR="007869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 детьми, нуждающимися в оздоровлении </w:t>
      </w:r>
      <w:proofErr w:type="spellStart"/>
      <w:r w:rsidR="007869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воспитательно</w:t>
      </w:r>
      <w:proofErr w:type="spellEnd"/>
      <w:r w:rsidR="007869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-оздоровительного</w:t>
      </w:r>
      <w:r w:rsidR="0063163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профильного</w:t>
      </w:r>
      <w:r w:rsidR="007869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лагеря «Город мастеров»</w:t>
      </w:r>
      <w:r w:rsidRPr="006C68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4E124C8F" w14:textId="35417E6E" w:rsidR="00B900A6" w:rsidRDefault="00B900A6" w:rsidP="00B900A6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07900">
        <w:rPr>
          <w:rFonts w:ascii="Times New Roman" w:hAnsi="Times New Roman" w:cs="Times New Roman"/>
          <w:b/>
          <w:sz w:val="28"/>
          <w:szCs w:val="28"/>
        </w:rPr>
        <w:t>Агенство</w:t>
      </w:r>
      <w:proofErr w:type="spellEnd"/>
      <w:r w:rsidR="00007900">
        <w:rPr>
          <w:rFonts w:ascii="Times New Roman" w:hAnsi="Times New Roman" w:cs="Times New Roman"/>
          <w:b/>
          <w:sz w:val="28"/>
          <w:szCs w:val="28"/>
        </w:rPr>
        <w:t xml:space="preserve"> ЮБ- юные </w:t>
      </w:r>
      <w:proofErr w:type="spellStart"/>
      <w:r w:rsidR="00007900">
        <w:rPr>
          <w:rFonts w:ascii="Times New Roman" w:hAnsi="Times New Roman" w:cs="Times New Roman"/>
          <w:b/>
          <w:sz w:val="28"/>
          <w:szCs w:val="28"/>
        </w:rPr>
        <w:t>безопас</w:t>
      </w:r>
      <w:r w:rsidR="00B06CFA">
        <w:rPr>
          <w:rFonts w:ascii="Times New Roman" w:hAnsi="Times New Roman" w:cs="Times New Roman"/>
          <w:b/>
          <w:sz w:val="28"/>
          <w:szCs w:val="28"/>
        </w:rPr>
        <w:t>ники</w:t>
      </w:r>
      <w:proofErr w:type="spellEnd"/>
      <w:r w:rsidRPr="00B900A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1EFE88" w14:textId="5503B67B" w:rsidR="00786949" w:rsidRPr="008C2B79" w:rsidRDefault="00786949" w:rsidP="00786949">
      <w:pPr>
        <w:pStyle w:val="20"/>
        <w:shd w:val="clear" w:color="auto" w:fill="auto"/>
        <w:ind w:firstLine="320"/>
        <w:rPr>
          <w:iCs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Девиз смены</w:t>
      </w:r>
      <w:r w:rsidRPr="00786949">
        <w:rPr>
          <w:b/>
          <w:sz w:val="28"/>
          <w:szCs w:val="28"/>
        </w:rPr>
        <w:t xml:space="preserve">: </w:t>
      </w:r>
      <w:r w:rsidRPr="008C2B79">
        <w:rPr>
          <w:color w:val="000000"/>
          <w:sz w:val="28"/>
          <w:szCs w:val="28"/>
          <w:lang w:bidi="ru-RU"/>
        </w:rPr>
        <w:t>«</w:t>
      </w:r>
      <w:r w:rsidRPr="008C2B79">
        <w:rPr>
          <w:iCs/>
          <w:color w:val="000000"/>
          <w:sz w:val="28"/>
          <w:szCs w:val="28"/>
          <w:lang w:bidi="ru-RU"/>
        </w:rPr>
        <w:t>Маленький шаг к безопасности каж</w:t>
      </w:r>
      <w:r w:rsidRPr="008C2B79">
        <w:rPr>
          <w:iCs/>
          <w:color w:val="000000"/>
          <w:sz w:val="28"/>
          <w:szCs w:val="28"/>
          <w:lang w:bidi="ru-RU"/>
        </w:rPr>
        <w:softHyphen/>
        <w:t>дый день».</w:t>
      </w:r>
    </w:p>
    <w:p w14:paraId="77E02128" w14:textId="6C64F4FD" w:rsidR="008C2B79" w:rsidRDefault="008C2B79" w:rsidP="00786949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24426566" w14:textId="78C9FC47" w:rsidR="00786949" w:rsidRPr="00786949" w:rsidRDefault="00786949" w:rsidP="00786949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8C2B7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Тематическая неделя</w:t>
      </w:r>
      <w:r>
        <w:rPr>
          <w:rFonts w:ascii="Calibri" w:eastAsia="Calibri" w:hAnsi="Calibri" w:cs="Times New Roman"/>
          <w:lang w:bidi="ru-RU"/>
        </w:rPr>
        <w:t xml:space="preserve"> </w:t>
      </w:r>
      <w:r w:rsidRPr="00786949">
        <w:rPr>
          <w:rFonts w:ascii="Calibri" w:eastAsia="Calibri" w:hAnsi="Calibri" w:cs="Times New Roman"/>
          <w:i/>
          <w:lang w:bidi="ru-RU"/>
        </w:rPr>
        <w:t>«</w:t>
      </w:r>
      <w:r w:rsidRPr="00786949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Безопасный мир вокруг меня»</w:t>
      </w:r>
    </w:p>
    <w:p w14:paraId="1C0F07A7" w14:textId="6C402CAB" w:rsidR="00786949" w:rsidRPr="00786949" w:rsidRDefault="008C2B79" w:rsidP="008C2B79">
      <w:pPr>
        <w:pStyle w:val="20"/>
        <w:shd w:val="clear" w:color="auto" w:fill="auto"/>
        <w:ind w:firstLine="32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 07.07 по 11.07</w:t>
      </w:r>
    </w:p>
    <w:tbl>
      <w:tblPr>
        <w:tblStyle w:val="a5"/>
        <w:tblW w:w="10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3232"/>
        <w:gridCol w:w="4488"/>
        <w:gridCol w:w="2057"/>
        <w:gridCol w:w="14"/>
      </w:tblGrid>
      <w:tr w:rsidR="00B900A6" w:rsidRPr="00B900A6" w14:paraId="6E7B06FF" w14:textId="77777777" w:rsidTr="001D789B">
        <w:trPr>
          <w:gridAfter w:val="1"/>
          <w:wAfter w:w="14" w:type="dxa"/>
          <w:trHeight w:val="338"/>
        </w:trPr>
        <w:tc>
          <w:tcPr>
            <w:tcW w:w="880" w:type="dxa"/>
          </w:tcPr>
          <w:p w14:paraId="2F0FED01" w14:textId="77777777" w:rsidR="00B900A6" w:rsidRPr="00C63A49" w:rsidRDefault="00B900A6" w:rsidP="005A38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63A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3232" w:type="dxa"/>
          </w:tcPr>
          <w:p w14:paraId="11041E27" w14:textId="77777777" w:rsidR="00B900A6" w:rsidRPr="00C63A49" w:rsidRDefault="00901F1A" w:rsidP="00C63A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63A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Тема и д</w:t>
            </w:r>
            <w:r w:rsidR="00B900A6" w:rsidRPr="00C63A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евиз дня</w:t>
            </w:r>
          </w:p>
        </w:tc>
        <w:tc>
          <w:tcPr>
            <w:tcW w:w="4488" w:type="dxa"/>
          </w:tcPr>
          <w:p w14:paraId="66056906" w14:textId="2F9AE1AE" w:rsidR="00B900A6" w:rsidRPr="00C63A49" w:rsidRDefault="00B900A6" w:rsidP="00C63A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63A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057" w:type="dxa"/>
          </w:tcPr>
          <w:p w14:paraId="789B077C" w14:textId="77777777" w:rsidR="00B900A6" w:rsidRPr="00C63A49" w:rsidRDefault="00B900A6" w:rsidP="005A38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63A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B900A6" w:rsidRPr="00B900A6" w14:paraId="406D5920" w14:textId="77777777" w:rsidTr="001D789B">
        <w:trPr>
          <w:gridAfter w:val="1"/>
          <w:wAfter w:w="14" w:type="dxa"/>
          <w:trHeight w:val="6863"/>
        </w:trPr>
        <w:tc>
          <w:tcPr>
            <w:tcW w:w="880" w:type="dxa"/>
          </w:tcPr>
          <w:p w14:paraId="59398E80" w14:textId="752D5674" w:rsidR="00B53165" w:rsidRDefault="00B06CFA" w:rsidP="00831D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B900A6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AB3132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900A6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0C854A9" w14:textId="19591211" w:rsidR="00B900A6" w:rsidRPr="00B53165" w:rsidRDefault="00B900A6" w:rsidP="00831D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06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206479CA" w14:textId="77777777" w:rsidR="00B900A6" w:rsidRPr="00B53165" w:rsidRDefault="00B900A6" w:rsidP="00831D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14:paraId="6EFD7630" w14:textId="4C5902D9" w:rsidR="00F92296" w:rsidRDefault="00F92296" w:rsidP="00F92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День знакомств</w:t>
            </w:r>
          </w:p>
          <w:p w14:paraId="0DCF1A2C" w14:textId="0E395B05" w:rsidR="00DA1060" w:rsidRDefault="00DA1060" w:rsidP="00F92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49657A80" w14:textId="77777777" w:rsidR="00DA1060" w:rsidRDefault="00DA1060" w:rsidP="00F92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294FFEDC" w14:textId="26D49A2A" w:rsidR="00B900A6" w:rsidRPr="00E04358" w:rsidRDefault="00B64677" w:rsidP="00F92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63966554" wp14:editId="46431D80">
                  <wp:extent cx="1440797" cy="1377315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323" cy="1387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1060">
              <w:rPr>
                <w:noProof/>
              </w:rPr>
              <mc:AlternateContent>
                <mc:Choice Requires="wps">
                  <w:drawing>
                    <wp:inline distT="0" distB="0" distL="0" distR="0" wp14:anchorId="664965A6" wp14:editId="452AF767">
                      <wp:extent cx="304800" cy="304800"/>
                      <wp:effectExtent l="0" t="0" r="0" b="0"/>
                      <wp:docPr id="6" name="AutoShape 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A0EFC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IT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7PITxAIAANIFAAAOAAAAAAAAAAAAAAAAAC4CAABkcnMvZTJvRG9jLnhtbFBLAQItABQABgAIAAAA&#10;IQBMoOks2AAAAAMBAAAPAAAAAAAAAAAAAAAAAB4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88" w:type="dxa"/>
          </w:tcPr>
          <w:p w14:paraId="64206C08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(знакомство с идеей проекта, правилами лагеря). </w:t>
            </w:r>
          </w:p>
          <w:p w14:paraId="4ADD4B38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безопасного поведения в лагере, тренировочная эвакуация, ознакомление с правилами внутреннего распорядка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«Наша безопасность – в наших руках».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B74CB" w14:textId="2D82C883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Ознакомление с информацией стенда. «Безопасность»</w:t>
            </w:r>
          </w:p>
          <w:p w14:paraId="34DC543B" w14:textId="62938026" w:rsidR="00F92296" w:rsidRDefault="008720BA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«Лаборатория ЮБ»</w:t>
            </w:r>
            <w:r w:rsidRP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922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2296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F922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983607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актива лагеря. </w:t>
            </w:r>
          </w:p>
          <w:p w14:paraId="015D4ED0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  <w:p w14:paraId="73A531BD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занятие на сплочение детского коллектива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«Узнайте друг друга».</w:t>
            </w:r>
          </w:p>
          <w:p w14:paraId="23721800" w14:textId="71EED498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Анкетирование</w:t>
            </w:r>
            <w:r w:rsidR="0040569D">
              <w:t xml:space="preserve"> </w:t>
            </w:r>
            <w:r w:rsidR="0040569D" w:rsidRPr="00CC5F8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«Цветик-</w:t>
            </w:r>
            <w:r w:rsidR="0040569D" w:rsidRPr="0040569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семицветик</w:t>
            </w:r>
            <w:r w:rsidR="00F339F7" w:rsidRPr="0040569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»</w:t>
            </w:r>
            <w:r w:rsidR="00F339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F339F7"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="0040569D"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Человечки на дереве</w:t>
            </w:r>
            <w:r w:rsid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40569D"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6B0F6C13" w14:textId="3FD3C5C1" w:rsidR="00F92296" w:rsidRDefault="00F339F7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F9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безопасных правил лета</w:t>
            </w:r>
            <w:r w:rsidR="00F92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F9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96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республиканской акции</w:t>
            </w:r>
            <w:r w:rsidR="00F92296">
              <w:rPr>
                <w:rFonts w:ascii="Times New Roman" w:hAnsi="Times New Roman" w:cs="Times New Roman"/>
                <w:sz w:val="24"/>
                <w:szCs w:val="24"/>
              </w:rPr>
              <w:t xml:space="preserve"> «Лето - детям».</w:t>
            </w:r>
          </w:p>
          <w:p w14:paraId="49B1F7F5" w14:textId="77777777" w:rsidR="00F92296" w:rsidRDefault="00F92296" w:rsidP="00F92296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3C3528B3" w14:textId="0752D6EC" w:rsidR="00B900A6" w:rsidRPr="0002387A" w:rsidRDefault="00F92296" w:rsidP="008C2B79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  <w:bookmarkStart w:id="0" w:name="_GoBack"/>
            <w:bookmarkEnd w:id="0"/>
          </w:p>
        </w:tc>
        <w:tc>
          <w:tcPr>
            <w:tcW w:w="2057" w:type="dxa"/>
          </w:tcPr>
          <w:p w14:paraId="5E673278" w14:textId="3EAB1808" w:rsidR="00250DE0" w:rsidRPr="0002387A" w:rsidRDefault="0031758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B900A6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0DE0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воспитатели </w:t>
            </w:r>
          </w:p>
          <w:p w14:paraId="503E8E97" w14:textId="77777777" w:rsidR="00831DF9" w:rsidRDefault="00831DF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496432" w14:textId="77777777" w:rsidR="00C63A49" w:rsidRDefault="00C63A4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B9B8AE" w14:textId="63D0AB52" w:rsidR="00250DE0" w:rsidRPr="0002387A" w:rsidRDefault="00250DE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60EEAD72" w14:textId="77777777" w:rsidR="00250DE0" w:rsidRPr="0002387A" w:rsidRDefault="00250DE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80DE22" w14:textId="77777777" w:rsidR="00250DE0" w:rsidRPr="0002387A" w:rsidRDefault="00250DE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835E82" w14:textId="7DC4A7ED" w:rsidR="0002387A" w:rsidRPr="0002387A" w:rsidRDefault="0002387A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90800D" w14:textId="77777777" w:rsidR="00831DF9" w:rsidRDefault="00831DF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2B2F00" w14:textId="5FC8FAFB" w:rsidR="00831DF9" w:rsidRDefault="0078553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610950CF" w14:textId="77777777" w:rsidR="00831DF9" w:rsidRDefault="00831DF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D6A904" w14:textId="77777777" w:rsidR="00831DF9" w:rsidRDefault="00831DF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074C78" w14:textId="291EE4A8" w:rsidR="00831DF9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доп. </w:t>
            </w:r>
            <w:r w:rsidR="00831D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</w:t>
            </w:r>
            <w:r w:rsidR="0002387A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0CC26815" w14:textId="38CCB34C" w:rsidR="00B900A6" w:rsidRPr="0002387A" w:rsidRDefault="00250DE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6C7765DC" w14:textId="257111FB" w:rsidR="00B900A6" w:rsidRPr="0002387A" w:rsidRDefault="00250DE0" w:rsidP="00F92296">
            <w:pPr>
              <w:spacing w:after="0" w:line="240" w:lineRule="auto"/>
              <w:ind w:left="-84"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CA0BC02" w14:textId="77777777" w:rsidR="004D320C" w:rsidRPr="0002387A" w:rsidRDefault="004D320C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F40F36" w14:textId="2F8D6E30" w:rsidR="00831DF9" w:rsidRDefault="00785534" w:rsidP="00831DF9">
            <w:pPr>
              <w:spacing w:after="0" w:line="240" w:lineRule="auto"/>
              <w:ind w:left="-84"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74ADE75B" w14:textId="7DCB9A5A" w:rsidR="007C43C1" w:rsidRPr="0002387A" w:rsidRDefault="00B900A6" w:rsidP="00831DF9">
            <w:pPr>
              <w:spacing w:after="0" w:line="240" w:lineRule="auto"/>
              <w:ind w:left="-84"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FCF67C3" w14:textId="77777777" w:rsidR="00F339F7" w:rsidRDefault="00F339F7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8D84E2" w14:textId="77777777" w:rsidR="00F339F7" w:rsidRDefault="00F339F7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918A24" w14:textId="72F34604" w:rsidR="007C43C1" w:rsidRPr="0002387A" w:rsidRDefault="0031758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7C43C1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</w:tc>
      </w:tr>
      <w:tr w:rsidR="00B900A6" w:rsidRPr="00B900A6" w14:paraId="37EE6CB7" w14:textId="77777777" w:rsidTr="002F0D91">
        <w:trPr>
          <w:gridAfter w:val="1"/>
          <w:wAfter w:w="14" w:type="dxa"/>
          <w:trHeight w:val="1127"/>
        </w:trPr>
        <w:tc>
          <w:tcPr>
            <w:tcW w:w="880" w:type="dxa"/>
          </w:tcPr>
          <w:p w14:paraId="6F36A390" w14:textId="3FD96D7F" w:rsidR="00B53165" w:rsidRDefault="00B900A6" w:rsidP="00831D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AB3132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E00F67E" w14:textId="3BF87222" w:rsidR="00B900A6" w:rsidRPr="00B53165" w:rsidRDefault="00B900A6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94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2" w:type="dxa"/>
          </w:tcPr>
          <w:p w14:paraId="0412AD37" w14:textId="25AD8608" w:rsidR="00B53165" w:rsidRPr="00394D4A" w:rsidRDefault="00DD518E" w:rsidP="00394D4A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Памяти и скорби</w:t>
            </w:r>
          </w:p>
          <w:p w14:paraId="7DF365C0" w14:textId="0CFC2068" w:rsidR="00BB21ED" w:rsidRDefault="00BB21ED" w:rsidP="00831D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D93852F" w14:textId="548AEEE7" w:rsidR="00BB21ED" w:rsidRDefault="00BB21ED" w:rsidP="00831D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9C08DA0" w14:textId="704E1047" w:rsidR="00B900A6" w:rsidRPr="00B900A6" w:rsidRDefault="00DA1060" w:rsidP="00831D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DD3581E" wp14:editId="2FE87F7E">
                  <wp:extent cx="1838325" cy="1199220"/>
                  <wp:effectExtent l="0" t="0" r="0" b="1270"/>
                  <wp:docPr id="16" name="Рисунок 16" descr="C:\Users\user\Desktop\побе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обе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9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</w:tcPr>
          <w:p w14:paraId="2BCEB682" w14:textId="01656580" w:rsidR="00394D4A" w:rsidRDefault="00394D4A" w:rsidP="00394D4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5BF6145A" w14:textId="77777777" w:rsidR="00083525" w:rsidRPr="002D0CBB" w:rsidRDefault="00A3480F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F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="00083525"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Лекторий «</w:t>
            </w:r>
            <w:r w:rsidR="00083525" w:rsidRPr="00C21442">
              <w:rPr>
                <w:rFonts w:ascii="Times New Roman" w:hAnsi="Times New Roman" w:cs="Times New Roman"/>
                <w:b/>
              </w:rPr>
              <w:t>Незнакомый предмет.</w:t>
            </w:r>
            <w:r w:rsidR="00083525" w:rsidRPr="002D0CBB">
              <w:rPr>
                <w:rFonts w:ascii="Times New Roman" w:hAnsi="Times New Roman" w:cs="Times New Roman"/>
              </w:rPr>
              <w:t xml:space="preserve"> Может, от него никакого вреда нет?»</w:t>
            </w:r>
          </w:p>
          <w:p w14:paraId="343C541F" w14:textId="60B3B46E" w:rsidR="00394D4A" w:rsidRDefault="00394D4A" w:rsidP="00394D4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«Мой край в годы Великой Отечественной войны</w:t>
            </w:r>
            <w:r w:rsidR="00F339F7">
              <w:rPr>
                <w:rFonts w:ascii="Times New Roman" w:hAnsi="Times New Roman" w:cs="Times New Roman"/>
                <w:sz w:val="24"/>
                <w:szCs w:val="24"/>
              </w:rPr>
              <w:t>», посвященный</w:t>
            </w:r>
            <w:r w:rsidRPr="00394D4A">
              <w:rPr>
                <w:rFonts w:ascii="Times New Roman" w:hAnsi="Times New Roman" w:cs="Times New Roman"/>
                <w:sz w:val="24"/>
                <w:szCs w:val="24"/>
              </w:rPr>
              <w:t xml:space="preserve"> году 80-летия Победы советского народа в Великой Отечественной войне</w:t>
            </w:r>
          </w:p>
          <w:p w14:paraId="0973FA43" w14:textId="32750A5C" w:rsidR="00394D4A" w:rsidRDefault="008720BA" w:rsidP="00394D4A">
            <w:pPr>
              <w:pStyle w:val="a3"/>
              <w:ind w:right="-133" w:firstLine="3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«Лаборатория ЮБ»</w:t>
            </w:r>
            <w:r w:rsidRP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94D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4D4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интересам).</w:t>
            </w:r>
            <w:r w:rsidR="0039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265F30" w14:textId="77777777" w:rsidR="00394D4A" w:rsidRDefault="00394D4A" w:rsidP="00394D4A">
            <w:pPr>
              <w:pStyle w:val="a3"/>
              <w:ind w:right="-133" w:firstLine="3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фильма «В августе 1944»</w:t>
            </w:r>
          </w:p>
          <w:p w14:paraId="691EA32E" w14:textId="262E663A" w:rsidR="00394D4A" w:rsidRDefault="00394D4A" w:rsidP="00394D4A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Митинг у памятника борцам за Советскую власть,</w:t>
            </w:r>
            <w:r>
              <w:t xml:space="preserve"> </w:t>
            </w:r>
            <w:r w:rsidRPr="0039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посвященный году 80-летия Победы советского народа в Великой Отечественной войне</w:t>
            </w:r>
          </w:p>
          <w:p w14:paraId="55FC687E" w14:textId="0373BFFE" w:rsidR="0040569D" w:rsidRDefault="0040569D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40569D">
              <w:rPr>
                <w:rFonts w:ascii="Times New Roman" w:hAnsi="Times New Roman" w:cs="Times New Roman"/>
                <w:sz w:val="24"/>
                <w:szCs w:val="24"/>
              </w:rPr>
              <w:t>«Мои ожидания»</w:t>
            </w:r>
          </w:p>
          <w:p w14:paraId="4CD1EF50" w14:textId="0C73EA9E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Вечерняя линейка </w:t>
            </w:r>
          </w:p>
          <w:p w14:paraId="734C8F58" w14:textId="300D17B2" w:rsidR="001D789B" w:rsidRDefault="00083525" w:rsidP="001D789B">
            <w:pPr>
              <w:pStyle w:val="a3"/>
              <w:ind w:right="-133" w:firstLine="3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  <w:p w14:paraId="02532758" w14:textId="4B190B99" w:rsidR="00C153AA" w:rsidRPr="001D789B" w:rsidRDefault="00C153AA" w:rsidP="001D789B"/>
        </w:tc>
        <w:tc>
          <w:tcPr>
            <w:tcW w:w="2057" w:type="dxa"/>
          </w:tcPr>
          <w:p w14:paraId="7181F860" w14:textId="744CBC28" w:rsidR="00A64BF0" w:rsidRDefault="0031758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Руководитель</w:t>
            </w:r>
            <w:r w:rsidR="00A64BF0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  <w:p w14:paraId="1D1B1F92" w14:textId="77777777" w:rsidR="00A64BF0" w:rsidRDefault="00A64BF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430F50" w14:textId="222268CC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79AF6F4A" w14:textId="77777777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E3094D" w14:textId="77777777" w:rsidR="00C63A49" w:rsidRDefault="00C63A49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4D5434" w14:textId="7F804869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 w:rsidR="00BB21E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63A44580" w14:textId="6999689F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49C24F3D" w14:textId="77777777" w:rsidR="00A64BF0" w:rsidRDefault="00A64BF0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AC2994" w14:textId="77777777" w:rsidR="001D789B" w:rsidRDefault="001D789B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3CB750" w14:textId="7C123ACB" w:rsidR="001D789B" w:rsidRDefault="001D789B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</w:p>
          <w:p w14:paraId="05D4B0D6" w14:textId="34C3D12F" w:rsidR="00A64BF0" w:rsidRDefault="00785534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1600BD5D" w14:textId="25BCDB85" w:rsidR="00B900A6" w:rsidRDefault="00A64BF0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900A6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ульторганизатор</w:t>
            </w:r>
            <w:proofErr w:type="spellEnd"/>
          </w:p>
          <w:p w14:paraId="3CB1BC69" w14:textId="77777777" w:rsidR="00A64BF0" w:rsidRDefault="00A64BF0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A00DDD" w14:textId="77777777" w:rsidR="00F339F7" w:rsidRDefault="00F339F7" w:rsidP="0078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90390B" w14:textId="77777777" w:rsidR="00F339F7" w:rsidRDefault="00F339F7" w:rsidP="0078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35FA1C" w14:textId="77777777" w:rsidR="00F339F7" w:rsidRDefault="00F339F7" w:rsidP="0078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8A89FF" w14:textId="77777777" w:rsidR="001D789B" w:rsidRDefault="001D789B" w:rsidP="0078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F8E6A4" w14:textId="62667B06" w:rsidR="00785534" w:rsidRPr="0002387A" w:rsidRDefault="00785534" w:rsidP="0078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</w:t>
            </w:r>
          </w:p>
          <w:p w14:paraId="4AB4313A" w14:textId="77777777" w:rsidR="00A64BF0" w:rsidRDefault="00A64BF0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0B2DF2" w14:textId="6C825770" w:rsidR="006C68E5" w:rsidRPr="0002387A" w:rsidRDefault="00317584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A64BF0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</w:tc>
      </w:tr>
      <w:tr w:rsidR="00B900A6" w:rsidRPr="00B900A6" w14:paraId="248CFCE4" w14:textId="77777777" w:rsidTr="001D789B">
        <w:trPr>
          <w:gridAfter w:val="1"/>
          <w:wAfter w:w="14" w:type="dxa"/>
          <w:trHeight w:val="2336"/>
        </w:trPr>
        <w:tc>
          <w:tcPr>
            <w:tcW w:w="880" w:type="dxa"/>
          </w:tcPr>
          <w:p w14:paraId="5B5F1EA7" w14:textId="0F3D22E9" w:rsidR="00B53165" w:rsidRDefault="00CE4AC5" w:rsidP="00831D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</w:t>
            </w:r>
            <w:r w:rsidR="00B900A6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AB3132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900A6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0CD6D1D" w14:textId="074FA7E2" w:rsidR="00B900A6" w:rsidRPr="00B53165" w:rsidRDefault="00B900A6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1DBF4C74" w14:textId="384AB761" w:rsidR="00AB22FC" w:rsidRDefault="00B900A6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7F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День </w:t>
            </w:r>
            <w:r w:rsidR="00B646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безопасности «Идем в лаг</w:t>
            </w:r>
            <w:r w:rsidR="0056403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DCA9868" wp14:editId="3D32DCD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474345</wp:posOffset>
                  </wp:positionV>
                  <wp:extent cx="1447800" cy="925195"/>
                  <wp:effectExtent l="0" t="0" r="0" b="825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46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="005640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рь»</w:t>
            </w:r>
          </w:p>
          <w:p w14:paraId="51D06937" w14:textId="43614476" w:rsidR="00564031" w:rsidRDefault="00564031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58C48C6" w14:textId="71D0889A" w:rsidR="00564031" w:rsidRDefault="00564031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8157062" w14:textId="77777777" w:rsidR="00564031" w:rsidRDefault="00564031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D133108" w14:textId="43836C29" w:rsidR="00564031" w:rsidRDefault="002A5946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D92DFF" wp14:editId="5DC665F4">
                      <wp:extent cx="304800" cy="304800"/>
                      <wp:effectExtent l="0" t="0" r="0" b="0"/>
                      <wp:docPr id="18" name="AutoShape 8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55677" id="AutoShape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cMxAIAANM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T&#10;KZcMxAIAANMFAAAOAAAAAAAAAAAAAAAAAC4CAABkcnMvZTJvRG9jLnhtbFBLAQItABQABgAIAAAA&#10;IQBMoOks2AAAAAMBAAAPAAAAAAAAAAAAAAAAAB4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452BA29" w14:textId="34BC94EE" w:rsidR="00564031" w:rsidRDefault="00564031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DBD5A32" w14:textId="19A7FC4B" w:rsidR="00564031" w:rsidRPr="00B64677" w:rsidRDefault="00564031" w:rsidP="00564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88" w:type="dxa"/>
          </w:tcPr>
          <w:p w14:paraId="7D38C4CD" w14:textId="77777777" w:rsidR="002D0CBB" w:rsidRDefault="002D0CBB" w:rsidP="002D0CBB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05E2D9B9" w14:textId="596472E5" w:rsidR="002D0CBB" w:rsidRDefault="008720BA" w:rsidP="002D0CBB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«Лаборатория ЮБ»</w:t>
            </w:r>
            <w:r w:rsidRP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0CBB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CBB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2D0CBB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2FC4AA7" w14:textId="21690C53" w:rsidR="002D0CBB" w:rsidRPr="000022B6" w:rsidRDefault="000022B6" w:rsidP="002D0CBB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Минутка безопасности. </w:t>
            </w:r>
            <w:r w:rsidR="002D0CBB" w:rsidRPr="0097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Конкурс рисунков </w:t>
            </w:r>
            <w:r w:rsidR="002D0CBB" w:rsidRPr="000022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«Безопасный путь в лагерь»</w:t>
            </w:r>
          </w:p>
          <w:p w14:paraId="33C8DDB5" w14:textId="37318EBA" w:rsidR="002D0CBB" w:rsidRDefault="00F339F7" w:rsidP="002D0CBB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Игровая программа</w:t>
            </w:r>
            <w:r w:rsidR="002D0CBB" w:rsidRPr="0097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посвященная открытию смены</w:t>
            </w:r>
            <w:r w:rsidR="002D0C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лето – БЕЗ опасности</w:t>
            </w:r>
            <w:r w:rsidR="002D0C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», в рамках акции «Лето</w:t>
            </w:r>
            <w:r w:rsidR="002225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–</w:t>
            </w:r>
            <w:r w:rsidR="002D0C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детям»</w:t>
            </w:r>
          </w:p>
          <w:p w14:paraId="3A1190D1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00AD192A" w14:textId="4EED6CDA" w:rsidR="00B900A6" w:rsidRPr="0002387A" w:rsidRDefault="00083525" w:rsidP="00083525">
            <w:pPr>
              <w:pStyle w:val="a3"/>
              <w:ind w:right="-133" w:firstLine="3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0A16A07B" w14:textId="112B4A73" w:rsidR="00785534" w:rsidRDefault="0031758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78553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  <w:p w14:paraId="14FB88F0" w14:textId="77777777" w:rsidR="00785534" w:rsidRDefault="0078553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B44A96" w14:textId="2DC9DAF3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 w:rsidR="00217C6F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 w:rsidR="00217C6F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296E9115" w14:textId="77777777" w:rsidR="00A64BF0" w:rsidRDefault="00A64BF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2DA09A" w14:textId="033D49CB" w:rsidR="00A64BF0" w:rsidRDefault="00A64BF0" w:rsidP="00A64BF0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ульторганизатор</w:t>
            </w:r>
            <w:proofErr w:type="spellEnd"/>
          </w:p>
          <w:p w14:paraId="5E9DC189" w14:textId="77777777" w:rsidR="00A64BF0" w:rsidRDefault="00A64BF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44D8C6" w14:textId="77777777" w:rsidR="00A64BF0" w:rsidRDefault="00A64BF0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4E6585" w14:textId="77777777" w:rsidR="00F339F7" w:rsidRDefault="00F339F7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9E49BD" w14:textId="044974D0" w:rsidR="00B900A6" w:rsidRPr="0002387A" w:rsidRDefault="00B900A6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375720AA" w14:textId="7A0E15DE" w:rsidR="00B900A6" w:rsidRPr="0002387A" w:rsidRDefault="00317584" w:rsidP="0083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A64BF0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</w:tc>
      </w:tr>
      <w:tr w:rsidR="00254A24" w:rsidRPr="00B900A6" w14:paraId="5A459611" w14:textId="77777777" w:rsidTr="001D789B">
        <w:trPr>
          <w:gridAfter w:val="1"/>
          <w:wAfter w:w="14" w:type="dxa"/>
          <w:trHeight w:val="4512"/>
        </w:trPr>
        <w:tc>
          <w:tcPr>
            <w:tcW w:w="880" w:type="dxa"/>
          </w:tcPr>
          <w:p w14:paraId="2BD1D6E8" w14:textId="24816A72" w:rsidR="00254A24" w:rsidRDefault="00CE4AC5" w:rsidP="00254A2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254A24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54A24" w:rsidRPr="00B53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</w:t>
            </w:r>
          </w:p>
          <w:p w14:paraId="4A9191D3" w14:textId="2E0A21EC" w:rsidR="00254A24" w:rsidRPr="00B53165" w:rsidRDefault="00254A24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05A88FF1" w14:textId="709AFCA4" w:rsidR="00254A24" w:rsidRDefault="003D535A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 страницам Красной Книги»</w:t>
            </w:r>
          </w:p>
          <w:p w14:paraId="2EA6D244" w14:textId="04DB1718" w:rsidR="00254A24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0DD39A4" w14:textId="20634376" w:rsidR="00254A24" w:rsidRDefault="003D535A" w:rsidP="00254A2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1C9C762" wp14:editId="37942DDB">
                  <wp:extent cx="1943100" cy="1290339"/>
                  <wp:effectExtent l="0" t="0" r="0" b="5080"/>
                  <wp:docPr id="3" name="Рисунок 3" descr="C:\Users\user\Desktop\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64" cy="129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D0E43" w14:textId="77777777" w:rsidR="00254A24" w:rsidRPr="00304323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D942B09" w14:textId="77777777" w:rsidR="00254A24" w:rsidRPr="00027FF9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88" w:type="dxa"/>
          </w:tcPr>
          <w:p w14:paraId="7ADFCB25" w14:textId="77777777" w:rsidR="003D535A" w:rsidRDefault="003D535A" w:rsidP="003D535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76814EB0" w14:textId="77777777" w:rsidR="003D535A" w:rsidRPr="0064445D" w:rsidRDefault="003D535A" w:rsidP="003D535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Минутка полезного сообщения </w:t>
            </w:r>
            <w:r w:rsidRPr="005A38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«Лето! Жара! Вода!»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9B4A6B4" w14:textId="38294875" w:rsidR="003D535A" w:rsidRDefault="008720BA" w:rsidP="003D535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3D535A" w:rsidRPr="00480C57">
              <w:rPr>
                <w:rFonts w:ascii="Times New Roman" w:hAnsi="Times New Roman" w:cs="Times New Roman"/>
                <w:sz w:val="24"/>
                <w:szCs w:val="24"/>
              </w:rPr>
              <w:t>(посещение объединений по интересам).</w:t>
            </w:r>
          </w:p>
          <w:p w14:paraId="7060C2E3" w14:textId="77777777" w:rsidR="00981FE1" w:rsidRDefault="00981FE1" w:rsidP="003D535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81F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981FE1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981FE1">
              <w:rPr>
                <w:rFonts w:ascii="Times New Roman" w:hAnsi="Times New Roman" w:cs="Times New Roman"/>
                <w:sz w:val="24"/>
                <w:szCs w:val="24"/>
              </w:rPr>
              <w:t xml:space="preserve"> РОЧС.</w:t>
            </w:r>
          </w:p>
          <w:p w14:paraId="47C9319F" w14:textId="3CF7255A" w:rsidR="003D535A" w:rsidRDefault="003D535A" w:rsidP="003D535A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«По страницам Красной Книги»</w:t>
            </w:r>
          </w:p>
          <w:p w14:paraId="3839FE50" w14:textId="032EC530" w:rsidR="0010222C" w:rsidRPr="0010222C" w:rsidRDefault="0010222C" w:rsidP="0010222C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книжной выставки в детской библиотеке </w:t>
            </w:r>
            <w:r w:rsidRPr="00AC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 братьях наших меньших»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F759870" w14:textId="7AC43A98" w:rsidR="0010222C" w:rsidRPr="0010222C" w:rsidRDefault="003D535A" w:rsidP="001022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Беларуси «Моя Беларусь!»</w:t>
            </w:r>
          </w:p>
          <w:p w14:paraId="152A1D87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4843DAE0" w14:textId="0BBB6E15" w:rsidR="00254A24" w:rsidRPr="0002387A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08E36786" w14:textId="06ACFB0E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7074118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58FF27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00144DA3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F323E2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6710DCF8" w14:textId="4F920F7A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1EA8A6A4" w14:textId="77777777" w:rsidR="006C68E5" w:rsidRDefault="006C68E5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AB5020" w14:textId="77777777" w:rsidR="002F0D91" w:rsidRDefault="002F0D91" w:rsidP="00F339F7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635274" w14:textId="78B0B20B" w:rsidR="00F339F7" w:rsidRPr="0002387A" w:rsidRDefault="00F339F7" w:rsidP="00F339F7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95EF8CB" w14:textId="77777777" w:rsidR="00F339F7" w:rsidRDefault="00F339F7" w:rsidP="00F3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BBC5B9" w14:textId="77777777" w:rsidR="00F339F7" w:rsidRDefault="00F339F7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AE6962" w14:textId="77777777" w:rsidR="00F339F7" w:rsidRDefault="00F339F7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EADC22" w14:textId="77777777" w:rsidR="001D789B" w:rsidRDefault="001D789B" w:rsidP="001D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3AB6390D" w14:textId="77777777" w:rsidR="00F339F7" w:rsidRDefault="00F339F7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F5BCED" w14:textId="77777777" w:rsidR="001D789B" w:rsidRDefault="001D789B" w:rsidP="001D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497F4828" w14:textId="77777777" w:rsidR="00F339F7" w:rsidRDefault="00F339F7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C47B0C" w14:textId="77777777" w:rsidR="00F339F7" w:rsidRDefault="00F339F7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309EB6" w14:textId="0A8E0299" w:rsidR="006C68E5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4A24" w:rsidRPr="00B900A6" w14:paraId="7CAE5FFA" w14:textId="77777777" w:rsidTr="001D789B">
        <w:trPr>
          <w:gridAfter w:val="1"/>
          <w:wAfter w:w="14" w:type="dxa"/>
          <w:trHeight w:val="557"/>
        </w:trPr>
        <w:tc>
          <w:tcPr>
            <w:tcW w:w="880" w:type="dxa"/>
          </w:tcPr>
          <w:p w14:paraId="3E50FBB4" w14:textId="5ECF0EDD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4358" w:rsidRPr="00E04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4FCE7638" w14:textId="4629857A" w:rsidR="00254A24" w:rsidRPr="00B53165" w:rsidRDefault="00254A24" w:rsidP="00E16F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16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3A24F5D1" w14:textId="20223EB7" w:rsidR="00254A24" w:rsidRDefault="00B64677" w:rsidP="00254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Живи ярко и здорово</w:t>
            </w:r>
          </w:p>
          <w:p w14:paraId="1D7665FC" w14:textId="77777777" w:rsidR="00B64677" w:rsidRDefault="00B64677" w:rsidP="00254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74F5EBB" w14:textId="134A1FE0" w:rsidR="003D535A" w:rsidRPr="009B4707" w:rsidRDefault="00B64677" w:rsidP="00254A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DB591BE" wp14:editId="0953F9D7">
                  <wp:extent cx="1871304" cy="1485900"/>
                  <wp:effectExtent l="0" t="0" r="0" b="0"/>
                  <wp:docPr id="12" name="Рисунок 12" descr="https://avatars.mds.yandex.net/i?id=4b05ec6474760c2866b7e7cee5227e7249d42131-51799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4b05ec6474760c2866b7e7cee5227e7249d42131-517999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548" cy="152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</w:tcPr>
          <w:p w14:paraId="0DBA9727" w14:textId="77777777" w:rsidR="0076769D" w:rsidRDefault="0076769D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34D4C88E" w14:textId="0C967ECB" w:rsidR="0076769D" w:rsidRPr="000022B6" w:rsidRDefault="0076769D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9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E45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D4" w:rsidRPr="00E45FD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="00E45FD4" w:rsidRPr="000022B6">
              <w:rPr>
                <w:rFonts w:ascii="Times New Roman" w:hAnsi="Times New Roman" w:cs="Times New Roman"/>
                <w:b/>
                <w:sz w:val="24"/>
                <w:szCs w:val="24"/>
              </w:rPr>
              <w:t>«К тебе подошел незнакомый взрослый»</w:t>
            </w:r>
          </w:p>
          <w:p w14:paraId="63D015FE" w14:textId="56C26D3D" w:rsidR="0076769D" w:rsidRDefault="0076769D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35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Pr="00480C57">
              <w:rPr>
                <w:rFonts w:ascii="Times New Roman" w:hAnsi="Times New Roman" w:cs="Times New Roman"/>
                <w:sz w:val="24"/>
                <w:szCs w:val="24"/>
              </w:rPr>
              <w:t>(посещение объединений по интересам).</w:t>
            </w:r>
          </w:p>
          <w:p w14:paraId="40E88A5D" w14:textId="5A62CBB0" w:rsidR="0076769D" w:rsidRDefault="00F33447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игра «Малые Олимпийские игры</w:t>
            </w:r>
            <w:r w:rsidR="001D7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76769D" w:rsidRPr="007676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рамках республиканской акции «Лето–детям»)</w:t>
            </w:r>
          </w:p>
          <w:p w14:paraId="4AE50105" w14:textId="5B2F901D" w:rsidR="0076769D" w:rsidRDefault="0076769D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мир»</w:t>
            </w:r>
          </w:p>
          <w:p w14:paraId="4AB890C3" w14:textId="0299C825" w:rsidR="0076769D" w:rsidRPr="0076769D" w:rsidRDefault="0076769D" w:rsidP="0076769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</w:t>
            </w:r>
            <w:r w:rsidR="00971594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45FFA7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57F6C9BE" w14:textId="096D64F1" w:rsidR="006C68E5" w:rsidRPr="0002387A" w:rsidRDefault="00083525" w:rsidP="00083525">
            <w:pPr>
              <w:pStyle w:val="a3"/>
              <w:ind w:right="-133"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54A834EA" w14:textId="5DF4963C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  <w:p w14:paraId="078C8D01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02D8D0" w14:textId="3BFA6485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0C447B4F" w14:textId="244049E0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5578CF" w14:textId="3E32FDA5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90860EF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B0E579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9DCB8E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6D10F921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39611E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167AAAF4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537965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21209" w14:textId="2DD47A9B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017B9276" w14:textId="060094E5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</w:tc>
      </w:tr>
      <w:tr w:rsidR="00FC06C2" w:rsidRPr="00B900A6" w14:paraId="3FBD414E" w14:textId="77777777" w:rsidTr="001D789B">
        <w:trPr>
          <w:trHeight w:val="557"/>
        </w:trPr>
        <w:tc>
          <w:tcPr>
            <w:tcW w:w="10671" w:type="dxa"/>
            <w:gridSpan w:val="5"/>
          </w:tcPr>
          <w:p w14:paraId="557D373F" w14:textId="0D5AD891" w:rsidR="00FC06C2" w:rsidRPr="00FC06C2" w:rsidRDefault="00FC06C2" w:rsidP="00FC06C2">
            <w:pPr>
              <w:spacing w:after="160" w:line="259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C2B79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Тематическая неделя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C06C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«Безопаснос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ть планеты - моя безопас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ность»</w:t>
            </w:r>
          </w:p>
        </w:tc>
      </w:tr>
      <w:tr w:rsidR="00254A24" w:rsidRPr="00B900A6" w14:paraId="53306A45" w14:textId="77777777" w:rsidTr="001D789B">
        <w:trPr>
          <w:gridAfter w:val="1"/>
          <w:wAfter w:w="14" w:type="dxa"/>
          <w:trHeight w:val="4508"/>
        </w:trPr>
        <w:tc>
          <w:tcPr>
            <w:tcW w:w="880" w:type="dxa"/>
          </w:tcPr>
          <w:p w14:paraId="7CCBD47A" w14:textId="0F797C69" w:rsidR="00254A24" w:rsidRDefault="00E04358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54A24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48A4F2FB" w14:textId="0EA5CD25" w:rsidR="00254A24" w:rsidRPr="00B53165" w:rsidRDefault="00254A24" w:rsidP="00E16F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16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54350B64" w14:textId="04AC671B" w:rsidR="00254A24" w:rsidRPr="005B5088" w:rsidRDefault="00DA1060" w:rsidP="005B50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Моя забота, а не енота</w:t>
            </w:r>
          </w:p>
          <w:p w14:paraId="231E10A0" w14:textId="77777777" w:rsidR="00C21208" w:rsidRDefault="00C21208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68534" w14:textId="78445D72" w:rsidR="00254A24" w:rsidRDefault="00C21208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02A449" wp14:editId="0F27196A">
                  <wp:extent cx="1695450" cy="953690"/>
                  <wp:effectExtent l="0" t="0" r="0" b="0"/>
                  <wp:docPr id="2" name="Рисунок 2" descr="C:\Users\user\Desktop\hiqx0sqcp03jx13tv3ld7x3jxlmbmj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iqx0sqcp03jx13tv3ld7x3jxlmbmj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180" cy="95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7D67B" w14:textId="77777777" w:rsidR="00254A24" w:rsidRPr="00B900A6" w:rsidRDefault="00254A24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FF3D1" w14:textId="6B8BFEF4" w:rsidR="00254A24" w:rsidRPr="00B900A6" w:rsidRDefault="00254A24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14:paraId="2BA85D11" w14:textId="1B0E6AA5" w:rsidR="0010222C" w:rsidRDefault="0010222C" w:rsidP="001022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131E0E97" w14:textId="6AAF3A0F" w:rsidR="00317584" w:rsidRDefault="00317584" w:rsidP="001022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31758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«Профилактика преступлений и правонарушений»;</w:t>
            </w:r>
          </w:p>
          <w:p w14:paraId="6F585B94" w14:textId="772B9E72" w:rsidR="0010222C" w:rsidRPr="0010222C" w:rsidRDefault="0010222C" w:rsidP="001022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«Сдай батарейку – спаси планету»</w:t>
            </w:r>
          </w:p>
          <w:p w14:paraId="21F413CD" w14:textId="33E04EB5" w:rsidR="0010222C" w:rsidRPr="0010222C" w:rsidRDefault="008720BA" w:rsidP="001022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10222C" w:rsidRPr="00480C57">
              <w:rPr>
                <w:rFonts w:ascii="Times New Roman" w:hAnsi="Times New Roman" w:cs="Times New Roman"/>
                <w:sz w:val="24"/>
                <w:szCs w:val="24"/>
              </w:rPr>
              <w:t>(посе</w:t>
            </w:r>
            <w:r w:rsidR="0010222C">
              <w:rPr>
                <w:rFonts w:ascii="Times New Roman" w:hAnsi="Times New Roman" w:cs="Times New Roman"/>
                <w:sz w:val="24"/>
                <w:szCs w:val="24"/>
              </w:rPr>
              <w:t>щение объединений по интересам)</w:t>
            </w:r>
          </w:p>
          <w:p w14:paraId="5C06482D" w14:textId="0DB22612" w:rsidR="00254A24" w:rsidRPr="009162BC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  <w:r w:rsidRPr="005A38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1E01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Дай бумаге вторую жизнь</w:t>
            </w:r>
            <w:r w:rsidR="003175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4488591F" w14:textId="416E0639" w:rsidR="00254A24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игра </w:t>
            </w:r>
            <w:r w:rsidRPr="00AC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1E01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Маршрут безопасности</w:t>
            </w:r>
            <w:r w:rsidRPr="00AC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1E01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 рамках акции «Лето- детям.»</w:t>
            </w:r>
          </w:p>
          <w:p w14:paraId="4E948A69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0804EA19" w14:textId="338EBB48" w:rsidR="001E01F7" w:rsidRPr="006C68E5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668B0241" w14:textId="005D1DB6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  <w:p w14:paraId="25DBB02F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E25BF0" w14:textId="32E9C0DD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1AB70DCC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DF3AE4" w14:textId="77777777" w:rsidR="006C68E5" w:rsidRDefault="006C68E5" w:rsidP="006C68E5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79562EBD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2BF180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3D148DDB" w14:textId="77777777" w:rsidR="006C68E5" w:rsidRDefault="006C68E5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2584FB" w14:textId="7001922D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30CC153" w14:textId="086517EC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6AFA24B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537419" w14:textId="1CEC2D2C" w:rsidR="00254A24" w:rsidRDefault="0031758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  <w:p w14:paraId="46E5110F" w14:textId="54A8EFBA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7A4C10E0" w14:textId="789906A8" w:rsidR="00254A24" w:rsidRPr="0002387A" w:rsidRDefault="0031758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</w:tc>
      </w:tr>
      <w:tr w:rsidR="00254A24" w:rsidRPr="00B900A6" w14:paraId="482276B3" w14:textId="77777777" w:rsidTr="001D789B">
        <w:trPr>
          <w:gridAfter w:val="1"/>
          <w:wAfter w:w="14" w:type="dxa"/>
          <w:trHeight w:val="4667"/>
        </w:trPr>
        <w:tc>
          <w:tcPr>
            <w:tcW w:w="880" w:type="dxa"/>
          </w:tcPr>
          <w:p w14:paraId="5C211EDD" w14:textId="6CF34AA7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0369AD84" w14:textId="612ECB11" w:rsidR="00254A24" w:rsidRPr="00B53165" w:rsidRDefault="00254A24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62C46B88" w14:textId="4AA21DE0" w:rsidR="00254A24" w:rsidRPr="004E535D" w:rsidRDefault="005B5088" w:rsidP="00254A2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B5088">
              <w:rPr>
                <w:rFonts w:ascii="Times New Roman" w:hAnsi="Times New Roman" w:cs="Times New Roman"/>
                <w:b/>
                <w:i/>
                <w:iCs/>
                <w:noProof/>
                <w:sz w:val="32"/>
                <w:szCs w:val="32"/>
              </w:rPr>
              <w:t>На прогулку в лес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F8AB095" wp14:editId="6D02878F">
                  <wp:extent cx="1619250" cy="2259782"/>
                  <wp:effectExtent l="0" t="0" r="0" b="7620"/>
                  <wp:docPr id="5" name="Рисунок 5" descr="C:\Users\user\Desktop\1593329208_15357487131629187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593329208_15357487131629187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22" cy="226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</w:tcPr>
          <w:p w14:paraId="78418BA2" w14:textId="77777777" w:rsidR="005B5088" w:rsidRDefault="005B5088" w:rsidP="005B5088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14:paraId="73C2A7CA" w14:textId="10EB64FE" w:rsidR="005B5088" w:rsidRPr="00C21442" w:rsidRDefault="00C21442" w:rsidP="005B5088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088"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Лекторий «Осторожно! Ядовитое растение!»</w:t>
            </w:r>
          </w:p>
          <w:p w14:paraId="249B6369" w14:textId="622AE189" w:rsidR="005B5088" w:rsidRDefault="008720BA" w:rsidP="005B5088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5B5088" w:rsidRPr="00480C57">
              <w:rPr>
                <w:rFonts w:ascii="Times New Roman" w:hAnsi="Times New Roman" w:cs="Times New Roman"/>
                <w:sz w:val="24"/>
                <w:szCs w:val="24"/>
              </w:rPr>
              <w:t>(посе</w:t>
            </w:r>
            <w:r w:rsidR="005B5088">
              <w:rPr>
                <w:rFonts w:ascii="Times New Roman" w:hAnsi="Times New Roman" w:cs="Times New Roman"/>
                <w:sz w:val="24"/>
                <w:szCs w:val="24"/>
              </w:rPr>
              <w:t>щение объединений по интересам)</w:t>
            </w:r>
          </w:p>
          <w:p w14:paraId="68F4E43F" w14:textId="63B4BE84" w:rsidR="00F97F2B" w:rsidRPr="00AB22FC" w:rsidRDefault="00F97F2B" w:rsidP="005B5088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2B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F9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>«Лесные богатства Беларуси»</w:t>
            </w:r>
          </w:p>
          <w:p w14:paraId="32FF66E3" w14:textId="57DFE430" w:rsidR="00254A24" w:rsidRDefault="0010081D" w:rsidP="00254A24">
            <w:pPr>
              <w:spacing w:after="0" w:line="240" w:lineRule="auto"/>
              <w:ind w:right="-133" w:firstLine="35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Акция </w:t>
            </w:r>
            <w:r w:rsidRPr="00AB22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«Помоги природе делом»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10081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в рамках года Благоустройства</w:t>
            </w:r>
          </w:p>
          <w:p w14:paraId="6696103B" w14:textId="4E1021EF" w:rsidR="00F97F2B" w:rsidRPr="005A38D9" w:rsidRDefault="00F97F2B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Игра-викторина </w:t>
            </w:r>
            <w:r w:rsidRPr="00AB22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«Эти забавные животные»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в рамках акции «Лето-детям»</w:t>
            </w:r>
          </w:p>
          <w:p w14:paraId="6503EBAB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231EDB8D" w14:textId="6274D92F" w:rsidR="00F97F2B" w:rsidRPr="00F97F2B" w:rsidRDefault="00083525" w:rsidP="00083525">
            <w:pPr>
              <w:pStyle w:val="a3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71D98809" w14:textId="3EDFE93D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лагеря </w:t>
            </w:r>
          </w:p>
          <w:p w14:paraId="4144BCFA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492980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05129878" w14:textId="12E39C80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6FD84F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CA28B1" w14:textId="77777777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87C78C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56A685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2B993AE5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546DEE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4735E59F" w14:textId="79B6ED35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49AE8A" w14:textId="3A79DE32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  <w:p w14:paraId="79B71265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FF1703" w14:textId="270A0A32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A24" w:rsidRPr="00B900A6" w14:paraId="2BE15BD5" w14:textId="77777777" w:rsidTr="001D789B">
        <w:trPr>
          <w:gridAfter w:val="1"/>
          <w:wAfter w:w="14" w:type="dxa"/>
          <w:trHeight w:val="4247"/>
        </w:trPr>
        <w:tc>
          <w:tcPr>
            <w:tcW w:w="880" w:type="dxa"/>
          </w:tcPr>
          <w:p w14:paraId="38215EE7" w14:textId="0C25C56C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6D309C19" w14:textId="28729A73" w:rsidR="00254A24" w:rsidRPr="00B53165" w:rsidRDefault="00254A24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6C5C9E07" w14:textId="1D58735F" w:rsidR="00254A24" w:rsidRPr="007B575A" w:rsidRDefault="009C1408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дружбы</w:t>
            </w:r>
          </w:p>
          <w:p w14:paraId="6B14C41A" w14:textId="5AF4317D" w:rsidR="00254A24" w:rsidRDefault="00254A24" w:rsidP="00254A2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BAF103" wp14:editId="5CCE3CF3">
                  <wp:extent cx="1752600" cy="1459178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41" cy="146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8F6BD" w14:textId="258E7CB7" w:rsidR="00254A24" w:rsidRDefault="00254A24" w:rsidP="00254A2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C4A3522" w14:textId="77777777" w:rsidR="00254A24" w:rsidRPr="00C63A49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C63A4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Я хочу, чтоб шар земной</w:t>
            </w:r>
          </w:p>
          <w:p w14:paraId="15E51C31" w14:textId="77777777" w:rsidR="00254A24" w:rsidRPr="00C63A49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C63A4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Был немножко озорной,</w:t>
            </w:r>
          </w:p>
          <w:p w14:paraId="1177382E" w14:textId="77777777" w:rsidR="00254A24" w:rsidRPr="00C63A49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C63A4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Чтоб смеялся, не тужил,</w:t>
            </w:r>
          </w:p>
          <w:p w14:paraId="382770A6" w14:textId="65511BC3" w:rsidR="00254A24" w:rsidRPr="007B575A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C63A4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Разноцветным лугом был!</w:t>
            </w:r>
          </w:p>
        </w:tc>
        <w:tc>
          <w:tcPr>
            <w:tcW w:w="4488" w:type="dxa"/>
          </w:tcPr>
          <w:p w14:paraId="5C195EC1" w14:textId="07F592AD" w:rsidR="00254A24" w:rsidRDefault="00E45FD4" w:rsidP="00254A24">
            <w:pPr>
              <w:spacing w:after="0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25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8B7BC" w14:textId="37774BC0" w:rsidR="009506C3" w:rsidRPr="001A6663" w:rsidRDefault="009506C3" w:rsidP="009506C3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</w:t>
            </w:r>
            <w:r w:rsidRPr="007875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«Как не стать жертвой мошенников»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2606EB8" w14:textId="6EBFEA2F" w:rsidR="00254A24" w:rsidRPr="0002387A" w:rsidRDefault="008720BA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A24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A0DE4A" w14:textId="2A7C6293" w:rsidR="009C1408" w:rsidRPr="005A38D9" w:rsidRDefault="00254A24" w:rsidP="009C1408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  <w:r w:rsidRPr="007B57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«Коллаж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408">
              <w:rPr>
                <w:rFonts w:ascii="Times New Roman" w:eastAsia="Times New Roman" w:hAnsi="Times New Roman"/>
                <w:bCs/>
                <w:sz w:val="24"/>
                <w:szCs w:val="24"/>
              </w:rPr>
              <w:t>в рамках акции «Лето-детям».</w:t>
            </w:r>
          </w:p>
          <w:p w14:paraId="5844AB7A" w14:textId="1CC78733" w:rsidR="00254A24" w:rsidRPr="000836FC" w:rsidRDefault="006E5AC7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 w:rsidRPr="006E5AC7"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</w:t>
            </w:r>
          </w:p>
          <w:p w14:paraId="2C2D0BFB" w14:textId="6D450A2B" w:rsidR="00254A24" w:rsidRPr="00592098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</w:t>
            </w:r>
            <w:r w:rsidRPr="005920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«Беларусь глазами гостей»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2A6EFA4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5D735E61" w14:textId="1944419E" w:rsidR="00254A24" w:rsidRPr="0002387A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3A8FD4DE" w14:textId="41CBE75F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 </w:t>
            </w:r>
          </w:p>
          <w:p w14:paraId="55122E3C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ADB060" w14:textId="77777777" w:rsidR="009506C3" w:rsidRDefault="009506C3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5664CF" w14:textId="76A1E854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364A4C6D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BEC0DE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4FE754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62B87A" w14:textId="7C646CBF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391517A" w14:textId="3C5AC7B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78EF717C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E19CC8" w14:textId="54DB1BBA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2B77BED9" w14:textId="378C08AA" w:rsidR="006C68E5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</w:p>
        </w:tc>
      </w:tr>
      <w:tr w:rsidR="00254A24" w:rsidRPr="00B900A6" w14:paraId="02C4D2AF" w14:textId="77777777" w:rsidTr="001D789B">
        <w:trPr>
          <w:gridAfter w:val="1"/>
          <w:wAfter w:w="14" w:type="dxa"/>
          <w:trHeight w:val="1832"/>
        </w:trPr>
        <w:tc>
          <w:tcPr>
            <w:tcW w:w="880" w:type="dxa"/>
          </w:tcPr>
          <w:p w14:paraId="31389BCC" w14:textId="2EBAB722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4225CA26" w14:textId="2C4B2D35" w:rsidR="00254A24" w:rsidRPr="00B53165" w:rsidRDefault="00254A24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3EC8E09B" w14:textId="28ED8B25" w:rsidR="00254A24" w:rsidRPr="00BB21ED" w:rsidRDefault="009C1408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туриста</w:t>
            </w:r>
          </w:p>
          <w:p w14:paraId="3B5D7B1E" w14:textId="77777777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0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780F87" wp14:editId="58780440">
                  <wp:extent cx="1932228" cy="1310640"/>
                  <wp:effectExtent l="0" t="0" r="0" b="3810"/>
                  <wp:docPr id="24" name="Рисунок 27" descr="https://kuda-mo.ru/uploads/30a388ebc0c5d1667b9369dfcc688d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kuda-mo.ru/uploads/30a388ebc0c5d1667b9369dfcc688d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34" cy="132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02517" w14:textId="77777777" w:rsidR="00254A24" w:rsidRDefault="00254A24" w:rsidP="00254A24">
            <w:pPr>
              <w:spacing w:after="0"/>
              <w:ind w:left="-11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0C48FB74" w14:textId="313A90C2" w:rsidR="00254A24" w:rsidRPr="00254A24" w:rsidRDefault="00254A24" w:rsidP="00254A2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Ходить в походы - Весело!</w:t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Ходить в походы - Классно!</w:t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Пришли, котёл повесили</w:t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Костер горит пусть ясно!</w:t>
            </w:r>
          </w:p>
        </w:tc>
        <w:tc>
          <w:tcPr>
            <w:tcW w:w="4488" w:type="dxa"/>
          </w:tcPr>
          <w:p w14:paraId="00CCFD0F" w14:textId="77777777" w:rsidR="00681810" w:rsidRDefault="00E45FD4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810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14:paraId="6A3BDBDD" w14:textId="2F202F8D" w:rsidR="00254A24" w:rsidRPr="0002387A" w:rsidRDefault="00681810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  <w:r w:rsidR="00E45FD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="00254A24" w:rsidRPr="001A6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«Собираемся в поход».</w:t>
            </w:r>
          </w:p>
          <w:p w14:paraId="156E9FB4" w14:textId="3889FE0D" w:rsidR="00254A24" w:rsidRPr="0002387A" w:rsidRDefault="008720BA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254A24" w:rsidRPr="0002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(посещение объединений по интересам).</w:t>
            </w:r>
          </w:p>
          <w:p w14:paraId="175E542E" w14:textId="08015B04" w:rsidR="00254A24" w:rsidRDefault="00254A24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6E58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нам стоит шалаш построить</w:t>
            </w:r>
            <w:r w:rsidRPr="006E58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». </w:t>
            </w:r>
          </w:p>
          <w:p w14:paraId="4189A90A" w14:textId="70D23D4E" w:rsidR="00254A24" w:rsidRPr="00A734D5" w:rsidRDefault="006E5AC7" w:rsidP="00254A24">
            <w:pPr>
              <w:spacing w:after="0"/>
              <w:ind w:right="-133" w:firstLine="3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AB22FC"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>ЭКОэрудиты</w:t>
            </w:r>
            <w:proofErr w:type="spellEnd"/>
            <w:r w:rsidR="00AB22FC"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B22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B22FC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A24" w:rsidRPr="005E7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республиканской акции «Правильное лето»)</w:t>
            </w:r>
            <w:r w:rsidR="00254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9051586" w14:textId="76CFA3DC" w:rsidR="00254A24" w:rsidRPr="0002387A" w:rsidRDefault="00254A24" w:rsidP="00254A24">
            <w:pPr>
              <w:spacing w:after="0" w:line="240" w:lineRule="auto"/>
              <w:ind w:right="-133" w:firstLine="3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38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Пешеходная экскурсия по родному городу </w:t>
            </w:r>
            <w:r w:rsidRPr="000238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Ошмяны»</w:t>
            </w:r>
            <w:r w:rsidRPr="000238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Посещение туристско-информационного центра.</w:t>
            </w:r>
          </w:p>
          <w:p w14:paraId="1828D317" w14:textId="7B080994" w:rsidR="00254A24" w:rsidRPr="0002387A" w:rsidRDefault="00254A24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</w:rPr>
              <w:t>Фотобатл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«Подари улыбку»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E568F4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7D24405E" w14:textId="5AF85AA4" w:rsidR="00254A24" w:rsidRPr="0002387A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7318060B" w14:textId="1C900D09" w:rsidR="00254A24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DCECE60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391E51" w14:textId="7BACC35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5706012B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CA7C1F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B1E372" w14:textId="702F5723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15BBB185" w14:textId="77777777" w:rsidR="009506C3" w:rsidRDefault="009506C3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7AE764" w14:textId="632ECEAD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64747C48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F9590F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858B40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1CEAAB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395B2C44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BBF7FC" w14:textId="77777777" w:rsidR="006C68E5" w:rsidRDefault="006C68E5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103B1D" w14:textId="5892CC7F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7D500B0C" w14:textId="4E11FC8E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4A24" w:rsidRPr="00B900A6" w14:paraId="679FD5D1" w14:textId="77777777" w:rsidTr="001D789B">
        <w:trPr>
          <w:gridAfter w:val="1"/>
          <w:wAfter w:w="14" w:type="dxa"/>
          <w:trHeight w:val="987"/>
        </w:trPr>
        <w:tc>
          <w:tcPr>
            <w:tcW w:w="880" w:type="dxa"/>
          </w:tcPr>
          <w:p w14:paraId="30AF75D6" w14:textId="6172A4BA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53D338D9" w14:textId="07E75623" w:rsidR="00254A24" w:rsidRPr="00B53165" w:rsidRDefault="00254A24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6938BC4A" w14:textId="362AB55F" w:rsidR="00254A24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3C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День </w:t>
            </w:r>
            <w:r w:rsidR="00DD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юных </w:t>
            </w:r>
            <w:r w:rsidR="003363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талантов</w:t>
            </w:r>
          </w:p>
          <w:p w14:paraId="33B80AA7" w14:textId="77777777" w:rsidR="003363CE" w:rsidRPr="00463CA2" w:rsidRDefault="003363CE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7AB67C7" w14:textId="322A739B" w:rsidR="00254A24" w:rsidRDefault="003363CE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A1BD7A" wp14:editId="40930BE7">
                  <wp:extent cx="1857375" cy="1857375"/>
                  <wp:effectExtent l="0" t="0" r="9525" b="9525"/>
                  <wp:docPr id="7" name="Рисунок 7" descr="https://avatars.mds.yandex.net/i?id=84072f0b9e2873334176025cbf6679809bc4cc28-1026714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4072f0b9e2873334176025cbf6679809bc4cc28-1026714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5C245" w14:textId="77777777" w:rsidR="00254A24" w:rsidRDefault="00254A24" w:rsidP="00254A24">
            <w:pPr>
              <w:spacing w:after="0"/>
              <w:rPr>
                <w:rFonts w:ascii="Times New Roman" w:hAnsi="Times New Roman" w:cs="Times New Roman"/>
                <w:i/>
                <w:iCs/>
                <w:color w:val="474747"/>
                <w:sz w:val="20"/>
                <w:szCs w:val="20"/>
                <w:shd w:val="clear" w:color="auto" w:fill="FFFFFF"/>
              </w:rPr>
            </w:pPr>
          </w:p>
          <w:p w14:paraId="088FA89B" w14:textId="5993EB2C" w:rsidR="00254A24" w:rsidRPr="00C63A49" w:rsidRDefault="00254A24" w:rsidP="00D12F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88" w:type="dxa"/>
          </w:tcPr>
          <w:p w14:paraId="337E0D36" w14:textId="6C4E9523" w:rsidR="00681810" w:rsidRDefault="00681810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14:paraId="1DBC4851" w14:textId="0217020A" w:rsidR="00AB22FC" w:rsidRDefault="00AB22FC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8E32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«Опасность курительных смесей».</w:t>
            </w:r>
          </w:p>
          <w:p w14:paraId="6B956283" w14:textId="3EBD189F" w:rsidR="00254A24" w:rsidRPr="0002387A" w:rsidRDefault="001146D8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A24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5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2A1B7" w14:textId="30791E2A" w:rsidR="00254A24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</w:t>
            </w:r>
            <w:r w:rsidRPr="00D750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114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Юные т</w:t>
            </w:r>
            <w:r w:rsidR="00940F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аланты Лаборатории ЮБ</w:t>
            </w:r>
            <w:r w:rsidRPr="00D750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F9DCB" w14:textId="093EA70B" w:rsidR="00254A24" w:rsidRPr="00074DBC" w:rsidRDefault="009506C3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и Мисс Лагеря 2025</w:t>
            </w:r>
          </w:p>
          <w:p w14:paraId="690863EA" w14:textId="76B1CC42" w:rsidR="00254A24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>Марафон подвижных игр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4402D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410FA4BE" w14:textId="018ED1F9" w:rsidR="00254A24" w:rsidRPr="00D75092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2EFA8803" w14:textId="23E65E3C" w:rsidR="00254A24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102FD7A8" w14:textId="7215D0E9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1670F837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06EF0198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E7EC37" w14:textId="49FC705B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6138CE3" w14:textId="746F3AAE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32CC1A1A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A29C08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0E732932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75BF0E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336FA3B0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687966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68FD578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EFE94D" w14:textId="77777777" w:rsidR="006C68E5" w:rsidRDefault="006C68E5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10B941" w14:textId="02C10882" w:rsidR="00254A24" w:rsidRPr="0002387A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C06C2" w:rsidRPr="00B900A6" w14:paraId="45D00722" w14:textId="77777777" w:rsidTr="001D789B">
        <w:trPr>
          <w:trHeight w:val="524"/>
        </w:trPr>
        <w:tc>
          <w:tcPr>
            <w:tcW w:w="10671" w:type="dxa"/>
            <w:gridSpan w:val="5"/>
          </w:tcPr>
          <w:p w14:paraId="6D288054" w14:textId="3ACA6265" w:rsidR="00FC06C2" w:rsidRPr="00FC06C2" w:rsidRDefault="00FC06C2" w:rsidP="00FC06C2">
            <w:pPr>
              <w:pStyle w:val="a6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8C2B79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Тематическая неделя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C06C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«Безопас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ность - залог хороших каникул»</w:t>
            </w:r>
          </w:p>
        </w:tc>
      </w:tr>
      <w:tr w:rsidR="00254A24" w:rsidRPr="00B900A6" w14:paraId="13261DF6" w14:textId="77777777" w:rsidTr="001D789B">
        <w:trPr>
          <w:gridAfter w:val="1"/>
          <w:wAfter w:w="14" w:type="dxa"/>
          <w:trHeight w:val="2336"/>
        </w:trPr>
        <w:tc>
          <w:tcPr>
            <w:tcW w:w="880" w:type="dxa"/>
          </w:tcPr>
          <w:p w14:paraId="12740D41" w14:textId="1F6B4706" w:rsidR="00254A24" w:rsidRDefault="00CE4AC5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254A24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79DA9FA5" w14:textId="4D77BB6D" w:rsidR="00254A24" w:rsidRPr="00B53165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532B6C49" w14:textId="77777777" w:rsidR="00254A24" w:rsidRPr="00B53165" w:rsidRDefault="00254A24" w:rsidP="00254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14:paraId="43E6035D" w14:textId="1C620276" w:rsidR="00254A24" w:rsidRDefault="00254A24" w:rsidP="00254A24">
            <w:pPr>
              <w:spacing w:after="0"/>
              <w:ind w:left="-113" w:right="-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603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DA10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интеллектуала</w:t>
            </w:r>
          </w:p>
          <w:p w14:paraId="77052CC0" w14:textId="763F0598" w:rsidR="00B64677" w:rsidRDefault="00B64677" w:rsidP="00254A24">
            <w:pPr>
              <w:spacing w:after="0"/>
              <w:ind w:left="-113" w:right="-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6AC6823D" w14:textId="77777777" w:rsidR="00B64677" w:rsidRPr="006603F7" w:rsidRDefault="00B64677" w:rsidP="00254A24">
            <w:pPr>
              <w:spacing w:after="0"/>
              <w:ind w:left="-113" w:right="-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42A206D7" w14:textId="5267C428" w:rsidR="00254A24" w:rsidRDefault="00254A24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00A6">
              <w:rPr>
                <w:noProof/>
              </w:rPr>
              <w:drawing>
                <wp:inline distT="0" distB="0" distL="0" distR="0" wp14:anchorId="71DD107D" wp14:editId="4563C5B1">
                  <wp:extent cx="1851660" cy="1234439"/>
                  <wp:effectExtent l="0" t="0" r="0" b="4445"/>
                  <wp:docPr id="35" name="Рисунок 43" descr="https://avatars.mds.yandex.net/get-zen_doc/1662927/pub_5d2f326ef0d4f400afcc0da6_5d2f34e2c49f2900aef43ed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get-zen_doc/1662927/pub_5d2f326ef0d4f400afcc0da6_5d2f34e2c49f2900aef43ed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25" cy="126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76484" w14:textId="77777777" w:rsidR="00254A24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148FDA87" w14:textId="05113F55" w:rsidR="00254A24" w:rsidRPr="00254A24" w:rsidRDefault="00254A24" w:rsidP="00254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4A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Знания – сила!</w:t>
            </w:r>
          </w:p>
          <w:p w14:paraId="6A1BCE44" w14:textId="3159859E" w:rsidR="00254A24" w:rsidRPr="00B900A6" w:rsidRDefault="00254A24" w:rsidP="00254A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88" w:type="dxa"/>
          </w:tcPr>
          <w:p w14:paraId="658222F5" w14:textId="28FE6A53" w:rsidR="00254A24" w:rsidRDefault="00681810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254A24" w:rsidRPr="00C735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341BBE2" w14:textId="4CFB4E87" w:rsidR="00BE48E1" w:rsidRPr="00BE48E1" w:rsidRDefault="00BE48E1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 w:rsidRPr="0057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B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«Компьютер и здоровье»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BA7E64E" w14:textId="444E7FBF" w:rsidR="00254A24" w:rsidRPr="00B46568" w:rsidRDefault="008720BA" w:rsidP="00254A24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A24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9643EB" w14:textId="63CC3147" w:rsidR="00254A24" w:rsidRPr="008720BA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</w:t>
            </w:r>
            <w:r w:rsidRP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8720BA" w:rsidRPr="00872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Мои успехи»</w:t>
            </w:r>
          </w:p>
          <w:p w14:paraId="418C8603" w14:textId="18D03537" w:rsidR="00254A24" w:rsidRPr="00573B3B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о-познавательная программа</w:t>
            </w: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«Хочу всё знать!»</w:t>
            </w:r>
          </w:p>
          <w:p w14:paraId="0AFC22B5" w14:textId="77777777" w:rsidR="00AF4D2C" w:rsidRPr="00F24B6D" w:rsidRDefault="00AF4D2C" w:rsidP="00AF4D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культурно-исторического проекта «Смотри и помни»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).</w:t>
            </w:r>
          </w:p>
          <w:p w14:paraId="4D9BDA41" w14:textId="2472889C" w:rsidR="00254A24" w:rsidRPr="00573B3B" w:rsidRDefault="00254A24" w:rsidP="00254A24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3B3B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  <w:r w:rsidRPr="00573B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«Веселая карусель»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F9365A2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1502610E" w14:textId="54AEFF2C" w:rsidR="00254A24" w:rsidRPr="00B46568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3B186C04" w14:textId="3C78A424" w:rsidR="00254A24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412171D2" w14:textId="0995C2D9" w:rsidR="00254A24" w:rsidRDefault="00BE48E1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069C8741" w14:textId="77777777" w:rsidR="00BE48E1" w:rsidRDefault="00BE48E1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521208" w14:textId="0B6C03EE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09461675" w14:textId="77777777" w:rsidR="00254A24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8A7C5F" w14:textId="0514C7EA" w:rsidR="00254A24" w:rsidRPr="0002387A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5D21C95" w14:textId="77777777" w:rsidR="00254A24" w:rsidRPr="0002387A" w:rsidRDefault="00254A2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069C9C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3E59AE44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5C703D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666FC549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4EE32A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514321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74C903E" w14:textId="77777777" w:rsidR="00254A24" w:rsidRDefault="00254A24" w:rsidP="00254A24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55361D" w14:textId="24EA6DE1" w:rsidR="00254A24" w:rsidRDefault="00317584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254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254A24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89F5252" w14:textId="54D7228C" w:rsidR="00812D3D" w:rsidRPr="0002387A" w:rsidRDefault="00812D3D" w:rsidP="0025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2D3D" w:rsidRPr="00B900A6" w14:paraId="34B46AC3" w14:textId="77777777" w:rsidTr="001D789B">
        <w:trPr>
          <w:gridAfter w:val="1"/>
          <w:wAfter w:w="14" w:type="dxa"/>
          <w:trHeight w:val="2336"/>
        </w:trPr>
        <w:tc>
          <w:tcPr>
            <w:tcW w:w="880" w:type="dxa"/>
          </w:tcPr>
          <w:p w14:paraId="77574981" w14:textId="41CD8246" w:rsidR="00812D3D" w:rsidRDefault="00CE4AC5" w:rsidP="00812D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812D3D"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2E6943F1" w14:textId="4A947874" w:rsidR="00812D3D" w:rsidRPr="00B53165" w:rsidRDefault="00812D3D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5CFF19C0" w14:textId="77777777" w:rsidR="00812D3D" w:rsidRPr="00CD6448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033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Семейные игры</w:t>
            </w:r>
          </w:p>
          <w:p w14:paraId="418BC167" w14:textId="77777777" w:rsidR="00812D3D" w:rsidRPr="00B900A6" w:rsidRDefault="00812D3D" w:rsidP="00812D3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DB5B13" wp14:editId="1641B9CD">
                  <wp:extent cx="1829524" cy="15773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13" cy="15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7606A" w14:textId="77777777" w:rsidR="00812D3D" w:rsidRDefault="00812D3D" w:rsidP="00812D3D">
            <w:pPr>
              <w:spacing w:after="0"/>
              <w:rPr>
                <w:rFonts w:ascii="Times New Roman" w:hAnsi="Times New Roman"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</w:p>
          <w:p w14:paraId="498A8DBC" w14:textId="77777777" w:rsidR="00812D3D" w:rsidRPr="000E33B5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0E33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В семье дружат –</w:t>
            </w:r>
          </w:p>
          <w:p w14:paraId="1760337E" w14:textId="636C4D38" w:rsidR="00812D3D" w:rsidRPr="006603F7" w:rsidRDefault="00812D3D" w:rsidP="00812D3D">
            <w:pPr>
              <w:spacing w:after="0"/>
              <w:ind w:left="-113" w:right="-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E33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живут, не тужат!</w:t>
            </w:r>
          </w:p>
        </w:tc>
        <w:tc>
          <w:tcPr>
            <w:tcW w:w="4488" w:type="dxa"/>
          </w:tcPr>
          <w:p w14:paraId="6E0E7D7A" w14:textId="77777777" w:rsidR="00BE48E1" w:rsidRDefault="00BE48E1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14:paraId="7281B567" w14:textId="487D7C6F" w:rsidR="00812D3D" w:rsidRPr="001B06DF" w:rsidRDefault="00812D3D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Минутка безопасного общения</w:t>
            </w:r>
            <w:r w:rsidR="00C214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кругу семьи</w:t>
            </w:r>
          </w:p>
          <w:p w14:paraId="751918A4" w14:textId="52CE4E8A" w:rsidR="00812D3D" w:rsidRDefault="008720BA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812D3D" w:rsidRPr="00A73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(посещение объединений по интересам).</w:t>
            </w:r>
          </w:p>
          <w:p w14:paraId="5ED33EE4" w14:textId="77777777" w:rsidR="00812D3D" w:rsidRDefault="00812D3D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сувенир для членов семьи </w:t>
            </w:r>
            <w:r w:rsidRPr="008F2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996F95" w14:textId="77777777" w:rsidR="00812D3D" w:rsidRPr="00CD6448" w:rsidRDefault="00812D3D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735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Як Кот звяроў напалохаў</w:t>
            </w:r>
            <w:r w:rsidRPr="00735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кукольном театре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6BE6A99" w14:textId="77777777" w:rsidR="00895865" w:rsidRPr="00CD6448" w:rsidRDefault="00895865" w:rsidP="0089586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  <w:r w:rsidRPr="00CD6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 гостях у этикета»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D988107" w14:textId="77777777" w:rsidR="0040569D" w:rsidRDefault="0040569D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D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Pr="0040569D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«Удовлетворенность пребыванием в лагере»</w:t>
            </w:r>
          </w:p>
          <w:p w14:paraId="55B19E4B" w14:textId="59D8016F" w:rsidR="0040569D" w:rsidRPr="00FC395A" w:rsidRDefault="0040569D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56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Цветотест</w:t>
            </w:r>
            <w:proofErr w:type="spellEnd"/>
            <w:r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7E030096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60A4326D" w14:textId="543A64D1" w:rsidR="00812D3D" w:rsidRPr="0002387A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4E34AE58" w14:textId="12CBA808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561134B8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204D02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B374196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DBD4B5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7C0CF4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0D32ACCF" w14:textId="5C343232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342F3D79" w14:textId="77777777" w:rsidR="00895865" w:rsidRDefault="00895865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94EE8B" w14:textId="59768DEA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06902BC2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EB5C1C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Воспитатели</w:t>
            </w:r>
          </w:p>
          <w:p w14:paraId="57398592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C6255A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5093DC70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F85198" w14:textId="562C0308" w:rsidR="00812D3D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</w:p>
          <w:p w14:paraId="162F6EA5" w14:textId="4C09EDE5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2D3D" w:rsidRPr="00B900A6" w14:paraId="0820E1A4" w14:textId="77777777" w:rsidTr="001D789B">
        <w:trPr>
          <w:gridAfter w:val="1"/>
          <w:wAfter w:w="14" w:type="dxa"/>
          <w:trHeight w:val="2336"/>
        </w:trPr>
        <w:tc>
          <w:tcPr>
            <w:tcW w:w="880" w:type="dxa"/>
          </w:tcPr>
          <w:p w14:paraId="01F0D43D" w14:textId="268165B1" w:rsidR="00812D3D" w:rsidRDefault="00812D3D" w:rsidP="00812D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385817BF" w14:textId="6C42A0D9" w:rsidR="00812D3D" w:rsidRPr="00B53165" w:rsidRDefault="00812D3D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0606BAE2" w14:textId="77777777" w:rsidR="00812D3D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734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День настольных </w:t>
            </w:r>
          </w:p>
          <w:p w14:paraId="0E89BA88" w14:textId="3ED82B6D" w:rsidR="00812D3D" w:rsidRPr="00A734D5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734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игр</w:t>
            </w:r>
          </w:p>
          <w:p w14:paraId="6B27B1D7" w14:textId="5A5E2978" w:rsidR="00812D3D" w:rsidRDefault="00812D3D" w:rsidP="00812D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B66A97" wp14:editId="5E7A624C">
                  <wp:extent cx="1805940" cy="112881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02" cy="113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0E74A" w14:textId="77777777" w:rsidR="00812D3D" w:rsidRDefault="00812D3D" w:rsidP="00812D3D">
            <w:pPr>
              <w:spacing w:after="0"/>
              <w:rPr>
                <w:rFonts w:ascii="Times New Roman" w:hAnsi="Times New Roman" w:cs="Times New Roman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14:paraId="4FBCBD5D" w14:textId="77777777" w:rsidR="00812D3D" w:rsidRPr="000E33B5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0E33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Люблю я в настольные игры играть!</w:t>
            </w:r>
            <w:r w:rsidRPr="000E33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0E33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В загадочный мир игры попадать!</w:t>
            </w:r>
          </w:p>
          <w:p w14:paraId="54C5B724" w14:textId="585F012B" w:rsidR="00812D3D" w:rsidRPr="008C4C68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</w:tcPr>
          <w:p w14:paraId="78ABF44F" w14:textId="77777777" w:rsidR="009C1408" w:rsidRDefault="009C1408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 </w:t>
            </w:r>
          </w:p>
          <w:p w14:paraId="4830260A" w14:textId="4D13B9F8" w:rsidR="009C1408" w:rsidRPr="00C21442" w:rsidRDefault="00C21442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408"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="00812D3D"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408"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>«На волне безопасности»</w:t>
            </w:r>
          </w:p>
          <w:p w14:paraId="37873098" w14:textId="63641DD7" w:rsidR="00812D3D" w:rsidRPr="00735CD0" w:rsidRDefault="008720BA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BA">
              <w:rPr>
                <w:rFonts w:ascii="Times New Roman" w:hAnsi="Times New Roman" w:cs="Times New Roman"/>
                <w:b/>
                <w:sz w:val="24"/>
                <w:szCs w:val="24"/>
              </w:rPr>
              <w:t>«Лаборатория ЮБ»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D3D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80139ED" w14:textId="77777777" w:rsidR="00AF4D2C" w:rsidRPr="00F24B6D" w:rsidRDefault="00AF4D2C" w:rsidP="00AF4D2C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4DBC"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культурно-исторического проекта «Смотри и помни»</w:t>
            </w:r>
            <w:r w:rsidRPr="00F24B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).</w:t>
            </w:r>
          </w:p>
          <w:p w14:paraId="620A1B61" w14:textId="639B1333" w:rsidR="00812D3D" w:rsidRPr="00F72CFA" w:rsidRDefault="00812D3D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F72CFA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6C64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Игразарт</w:t>
            </w:r>
            <w:proofErr w:type="spellEnd"/>
            <w:r w:rsidRPr="006C64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Международному дню шахмат.</w:t>
            </w:r>
          </w:p>
          <w:p w14:paraId="60D4646D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2AB8D5E9" w14:textId="4F1D9FC2" w:rsidR="00812D3D" w:rsidRPr="00A734D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0FF31022" w14:textId="58B14EFF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ABE9C93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89A464" w14:textId="0AC48EBE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24748D3C" w14:textId="0416AA46" w:rsidR="00812D3D" w:rsidRPr="0002387A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5B08D8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0D6F1C57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9EEF39" w14:textId="748EFE37" w:rsidR="00812D3D" w:rsidRPr="0002387A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3144F4CF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18628F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4C51B2" w14:textId="3F95071E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10E6FA66" w14:textId="4B35409E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2D3D" w:rsidRPr="00B900A6" w14:paraId="292DCADC" w14:textId="77777777" w:rsidTr="001D789B">
        <w:trPr>
          <w:gridAfter w:val="1"/>
          <w:wAfter w:w="14" w:type="dxa"/>
          <w:trHeight w:val="1835"/>
        </w:trPr>
        <w:tc>
          <w:tcPr>
            <w:tcW w:w="880" w:type="dxa"/>
          </w:tcPr>
          <w:p w14:paraId="0D0CCF8F" w14:textId="47EE33AE" w:rsidR="00812D3D" w:rsidRDefault="00812D3D" w:rsidP="00812D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441F4102" w14:textId="23B47563" w:rsidR="00812D3D" w:rsidRPr="00B53165" w:rsidRDefault="00812D3D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3F986876" w14:textId="1C763303" w:rsidR="00812D3D" w:rsidRPr="0043728D" w:rsidRDefault="00812D3D" w:rsidP="00812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F2A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Игры-путешествия</w:t>
            </w:r>
          </w:p>
          <w:p w14:paraId="2E1B94F6" w14:textId="7D8FC5D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900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192F2D3" wp14:editId="1640E95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2344</wp:posOffset>
                  </wp:positionV>
                  <wp:extent cx="901065" cy="1211580"/>
                  <wp:effectExtent l="0" t="0" r="0" b="7620"/>
                  <wp:wrapTight wrapText="bothSides">
                    <wp:wrapPolygon edited="0">
                      <wp:start x="0" y="0"/>
                      <wp:lineTo x="0" y="21396"/>
                      <wp:lineTo x="21006" y="21396"/>
                      <wp:lineTo x="21006" y="0"/>
                      <wp:lineTo x="0" y="0"/>
                    </wp:wrapPolygon>
                  </wp:wrapTight>
                  <wp:docPr id="22" name="Рисунок 28" descr="https://storage.myseldon.com/news-pict-6a/6A47B9D7809C16BD83F937666CC789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orage.myseldon.com/news-pict-6a/6A47B9D7809C16BD83F937666CC789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E103F9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6414E572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4433C06A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37BAAC30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51FE9B6C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41208FE5" w14:textId="77777777" w:rsidR="00812D3D" w:rsidRDefault="00812D3D" w:rsidP="00812D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4DC129C0" w14:textId="066B8857" w:rsidR="00D12FF6" w:rsidRDefault="00812D3D" w:rsidP="00D12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D3D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Здравствуй, лето красное –</w:t>
            </w:r>
          </w:p>
          <w:p w14:paraId="6F065B03" w14:textId="4D62436A" w:rsidR="00812D3D" w:rsidRPr="001D3D14" w:rsidRDefault="00812D3D" w:rsidP="00D12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D3D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лето безопасное!</w:t>
            </w:r>
          </w:p>
        </w:tc>
        <w:tc>
          <w:tcPr>
            <w:tcW w:w="4488" w:type="dxa"/>
          </w:tcPr>
          <w:p w14:paraId="173CD5D5" w14:textId="3A0C1810" w:rsidR="00812D3D" w:rsidRDefault="009C1408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81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98B47" w14:textId="20110144" w:rsidR="0040569D" w:rsidRPr="006C2101" w:rsidRDefault="0040569D" w:rsidP="0040569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2A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3F2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«Учимся жить безопасно»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595C8E6" w14:textId="300D655F" w:rsidR="00812D3D" w:rsidRDefault="008720BA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D3D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163EC43" w14:textId="6C7598AE" w:rsidR="00812D3D" w:rsidRDefault="00812D3D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0F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«Спасатели глазами детей».</w:t>
            </w:r>
          </w:p>
          <w:p w14:paraId="4E1C05D0" w14:textId="7728CF3A" w:rsidR="00812D3D" w:rsidRPr="003F2A81" w:rsidRDefault="00812D3D" w:rsidP="00812D3D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3F2A81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«Юные спасатели спешат на помощь!»</w:t>
            </w:r>
          </w:p>
          <w:p w14:paraId="19BF6476" w14:textId="494D5813" w:rsidR="00812D3D" w:rsidRPr="003F2A81" w:rsidRDefault="00812D3D" w:rsidP="00812D3D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Pr="003F2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«За безопасность вместе»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6CCAE9F" w14:textId="77777777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18BD74A7" w14:textId="7553AE53" w:rsidR="00812D3D" w:rsidRPr="0002387A" w:rsidRDefault="00083525" w:rsidP="00083525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3730D8AD" w14:textId="2DC22632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E057054" w14:textId="77777777" w:rsidR="0040569D" w:rsidRPr="0002387A" w:rsidRDefault="0040569D" w:rsidP="0040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67F52C8D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8077C3" w14:textId="77777777" w:rsidR="0040569D" w:rsidRDefault="0040569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BB16E8" w14:textId="476A63B8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509928E0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4FE694" w14:textId="234B6DEF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3174BAE4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B2273F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14:paraId="09F0DC98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7DF7C01F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1455D5" w14:textId="14100543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2D3D" w:rsidRPr="00B900A6" w14:paraId="3F8E655A" w14:textId="77777777" w:rsidTr="001D789B">
        <w:trPr>
          <w:gridAfter w:val="1"/>
          <w:wAfter w:w="14" w:type="dxa"/>
          <w:trHeight w:val="2336"/>
        </w:trPr>
        <w:tc>
          <w:tcPr>
            <w:tcW w:w="880" w:type="dxa"/>
          </w:tcPr>
          <w:p w14:paraId="29C9FFE0" w14:textId="19A7B5AA" w:rsidR="00812D3D" w:rsidRDefault="00812D3D" w:rsidP="00812D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</w:p>
          <w:p w14:paraId="5CCC24C6" w14:textId="23BC5C4A" w:rsidR="00812D3D" w:rsidRPr="00B53165" w:rsidRDefault="00812D3D" w:rsidP="00CE4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E4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7943438C" w14:textId="389DD6D7" w:rsidR="00CE4AC5" w:rsidRDefault="001146D8" w:rsidP="00CE4A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Последний день – он грустный самый</w:t>
            </w:r>
          </w:p>
          <w:p w14:paraId="68B4EDDA" w14:textId="51FFD8FD" w:rsidR="00812D3D" w:rsidRPr="00C63A49" w:rsidRDefault="00CE4AC5" w:rsidP="000E33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583A317B" wp14:editId="1BF6469E">
                  <wp:extent cx="1950720" cy="1103630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2D3D" w:rsidRPr="00C63A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488" w:type="dxa"/>
          </w:tcPr>
          <w:p w14:paraId="47A19801" w14:textId="2833C9E9" w:rsidR="005B5088" w:rsidRDefault="005B5088" w:rsidP="005B5088">
            <w:pPr>
              <w:pStyle w:val="a6"/>
              <w:spacing w:after="0" w:line="240" w:lineRule="auto"/>
              <w:ind w:left="0"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  <w:r w:rsidRPr="009A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14D4E" w14:textId="77777777" w:rsidR="00AB22FC" w:rsidRDefault="00AB22FC" w:rsidP="00AB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Минутка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сности. </w:t>
            </w:r>
            <w:proofErr w:type="spellStart"/>
            <w:r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>Пазл</w:t>
            </w:r>
            <w:proofErr w:type="spellEnd"/>
            <w:r w:rsidRPr="00AB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44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путь домой».</w:t>
            </w:r>
          </w:p>
          <w:p w14:paraId="1D513608" w14:textId="031895A3" w:rsidR="005B5088" w:rsidRPr="00AB22FC" w:rsidRDefault="008720BA" w:rsidP="00AB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«Лаборатория ЮБ» </w:t>
            </w:r>
            <w:r w:rsidR="005B5088" w:rsidRPr="00023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5088" w:rsidRPr="0002387A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объединений по интересам</w:t>
            </w:r>
            <w:r w:rsidR="005B5088" w:rsidRPr="000238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3CC2761" w14:textId="77777777" w:rsidR="00F30B7B" w:rsidRDefault="005B5088" w:rsidP="005B5088">
            <w:pPr>
              <w:spacing w:after="0"/>
              <w:ind w:right="-133" w:firstLine="3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поделок из гипса (пластилина, солёного теста) </w:t>
            </w:r>
            <w:r w:rsidR="00F30B7B" w:rsidRPr="00F30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«Творим вместе»</w:t>
            </w:r>
          </w:p>
          <w:p w14:paraId="45EA12DF" w14:textId="404575FC" w:rsidR="005B5088" w:rsidRDefault="005B5088" w:rsidP="005B5088">
            <w:pPr>
              <w:spacing w:after="0"/>
              <w:ind w:right="-133" w:firstLine="3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Караоке-шоу </w:t>
            </w:r>
            <w:r w:rsidRPr="00B83A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«Удиви меня»</w:t>
            </w:r>
            <w:r w:rsidRPr="005E7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7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рамках республиканской акции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Лето-детям</w:t>
            </w:r>
            <w:r w:rsidRPr="005E7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FE2DEBC" w14:textId="77777777" w:rsidR="005B5088" w:rsidRDefault="005B5088" w:rsidP="005B5088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427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</w:p>
          <w:p w14:paraId="7D87B772" w14:textId="77777777" w:rsidR="005B5088" w:rsidRPr="0054271A" w:rsidRDefault="005B5088" w:rsidP="005B5088">
            <w:pPr>
              <w:spacing w:after="0" w:line="240" w:lineRule="auto"/>
              <w:ind w:right="-1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09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«Летние аккорды»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381600EC" w14:textId="2C0AFE7E" w:rsidR="005B5088" w:rsidRDefault="00DD2FC5" w:rsidP="005B5088">
            <w:pPr>
              <w:spacing w:after="0" w:line="240" w:lineRule="auto"/>
              <w:ind w:right="-13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Праздничный концерт, посвященный закрытию лагерной смены </w:t>
            </w:r>
          </w:p>
          <w:p w14:paraId="2AF2B8B1" w14:textId="54840490" w:rsidR="0040569D" w:rsidRPr="00A04A78" w:rsidRDefault="0040569D" w:rsidP="005B5088">
            <w:pPr>
              <w:spacing w:after="0" w:line="240" w:lineRule="auto"/>
              <w:ind w:right="-13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05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Рефлексивная мишень</w:t>
            </w:r>
          </w:p>
          <w:p w14:paraId="6034581B" w14:textId="77017A5A" w:rsidR="00083525" w:rsidRDefault="00083525" w:rsidP="00083525">
            <w:pPr>
              <w:spacing w:after="0" w:line="240" w:lineRule="auto"/>
              <w:ind w:right="-133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линейка </w:t>
            </w:r>
          </w:p>
          <w:p w14:paraId="1A74FA5E" w14:textId="001F9695" w:rsidR="00812D3D" w:rsidRPr="0002387A" w:rsidRDefault="00083525" w:rsidP="00C2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</w:t>
            </w:r>
            <w:r w:rsidRPr="008C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 ЮБ»</w:t>
            </w:r>
          </w:p>
        </w:tc>
        <w:tc>
          <w:tcPr>
            <w:tcW w:w="2057" w:type="dxa"/>
          </w:tcPr>
          <w:p w14:paraId="14B59722" w14:textId="23BBA2D7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A9813BC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342A6B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56384E" w14:textId="2739EC8A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доп.</w:t>
            </w:r>
          </w:p>
          <w:p w14:paraId="1573A28F" w14:textId="005D983E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</w:p>
          <w:p w14:paraId="10300C10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2599CF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533826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4B7990" w14:textId="418A7264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5083422F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386B69" w14:textId="77777777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568ED9BE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2FCA24" w14:textId="77777777" w:rsidR="00812D3D" w:rsidRPr="0002387A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08B3BC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EBBC8E" w14:textId="104C453B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58779291" w14:textId="77777777" w:rsidR="00812D3D" w:rsidRDefault="00812D3D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B169ED" w14:textId="3DE42231" w:rsidR="00812D3D" w:rsidRDefault="00812D3D" w:rsidP="00812D3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746AC82D" w14:textId="18BB715F" w:rsidR="00812D3D" w:rsidRPr="0002387A" w:rsidRDefault="00317584" w:rsidP="00812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="00812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лагеря</w:t>
            </w:r>
            <w:r w:rsidR="00812D3D" w:rsidRPr="00023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2DA778E" w14:textId="77777777" w:rsidR="00890B8F" w:rsidRDefault="00890B8F" w:rsidP="001D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BD06FD" w14:textId="22D3651B" w:rsidR="00DC1D2D" w:rsidRPr="001D2E57" w:rsidRDefault="001D2E57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E5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7B0E540" w14:textId="3FC0B2A0" w:rsidR="001D2E57" w:rsidRPr="001D2E57" w:rsidRDefault="001D2E57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E57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14:paraId="5E917891" w14:textId="013F8531" w:rsidR="001D2E57" w:rsidRPr="001D2E57" w:rsidRDefault="001D2E57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E57">
        <w:rPr>
          <w:rFonts w:ascii="Times New Roman" w:hAnsi="Times New Roman" w:cs="Times New Roman"/>
          <w:sz w:val="28"/>
          <w:szCs w:val="28"/>
        </w:rPr>
        <w:t>Ошмянского райисполкома</w:t>
      </w:r>
    </w:p>
    <w:p w14:paraId="7CE55754" w14:textId="232C8857" w:rsidR="001D2E57" w:rsidRDefault="001D2E57" w:rsidP="001D2E57">
      <w:pPr>
        <w:spacing w:after="0"/>
        <w:rPr>
          <w:sz w:val="28"/>
          <w:szCs w:val="28"/>
        </w:rPr>
      </w:pPr>
      <w:r w:rsidRPr="001D2E57">
        <w:rPr>
          <w:rFonts w:ascii="Times New Roman" w:hAnsi="Times New Roman" w:cs="Times New Roman"/>
          <w:sz w:val="28"/>
          <w:szCs w:val="28"/>
        </w:rPr>
        <w:t>______________С.Н. </w:t>
      </w:r>
      <w:proofErr w:type="spellStart"/>
      <w:r w:rsidRPr="001D2E57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Pr="001D2E57">
        <w:rPr>
          <w:sz w:val="28"/>
          <w:szCs w:val="28"/>
        </w:rPr>
        <w:t> </w:t>
      </w:r>
    </w:p>
    <w:p w14:paraId="4D6BFA44" w14:textId="3F9F012B" w:rsidR="002C1F4E" w:rsidRPr="0087565C" w:rsidRDefault="002C1F4E" w:rsidP="002C1F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«_____»____________ 202</w:t>
      </w:r>
      <w:r w:rsidR="00CE4A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14:paraId="7E772BD3" w14:textId="77777777" w:rsidR="002C1F4E" w:rsidRPr="001D2E57" w:rsidRDefault="002C1F4E" w:rsidP="001D2E57">
      <w:pPr>
        <w:spacing w:after="0"/>
        <w:rPr>
          <w:sz w:val="28"/>
          <w:szCs w:val="28"/>
        </w:rPr>
      </w:pPr>
    </w:p>
    <w:sectPr w:rsidR="002C1F4E" w:rsidRPr="001D2E57" w:rsidSect="006C68E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0C2"/>
    <w:multiLevelType w:val="hybridMultilevel"/>
    <w:tmpl w:val="1FA0A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60C"/>
    <w:multiLevelType w:val="hybridMultilevel"/>
    <w:tmpl w:val="EB40B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7E0D"/>
    <w:multiLevelType w:val="hybridMultilevel"/>
    <w:tmpl w:val="0074E0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562E7"/>
    <w:multiLevelType w:val="hybridMultilevel"/>
    <w:tmpl w:val="FC364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7453"/>
    <w:multiLevelType w:val="hybridMultilevel"/>
    <w:tmpl w:val="C1021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D96"/>
    <w:multiLevelType w:val="hybridMultilevel"/>
    <w:tmpl w:val="59CE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24C4"/>
    <w:multiLevelType w:val="hybridMultilevel"/>
    <w:tmpl w:val="FF563E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A6FC1"/>
    <w:multiLevelType w:val="hybridMultilevel"/>
    <w:tmpl w:val="9454B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7C07"/>
    <w:multiLevelType w:val="hybridMultilevel"/>
    <w:tmpl w:val="0176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A6"/>
    <w:rsid w:val="000022B6"/>
    <w:rsid w:val="00007900"/>
    <w:rsid w:val="00021773"/>
    <w:rsid w:val="0002387A"/>
    <w:rsid w:val="00027FF9"/>
    <w:rsid w:val="000352E3"/>
    <w:rsid w:val="0006126E"/>
    <w:rsid w:val="000628FD"/>
    <w:rsid w:val="00074DBC"/>
    <w:rsid w:val="00083525"/>
    <w:rsid w:val="000836FC"/>
    <w:rsid w:val="000A2EBA"/>
    <w:rsid w:val="000D6794"/>
    <w:rsid w:val="000D69E7"/>
    <w:rsid w:val="000E33B5"/>
    <w:rsid w:val="000E4064"/>
    <w:rsid w:val="000F5228"/>
    <w:rsid w:val="0010081D"/>
    <w:rsid w:val="0010222C"/>
    <w:rsid w:val="00112858"/>
    <w:rsid w:val="001146D8"/>
    <w:rsid w:val="0013062E"/>
    <w:rsid w:val="00153E23"/>
    <w:rsid w:val="001830F0"/>
    <w:rsid w:val="00187B7E"/>
    <w:rsid w:val="001A6663"/>
    <w:rsid w:val="001B06DF"/>
    <w:rsid w:val="001D2E57"/>
    <w:rsid w:val="001D3D14"/>
    <w:rsid w:val="001D789B"/>
    <w:rsid w:val="001E01F7"/>
    <w:rsid w:val="00217C6F"/>
    <w:rsid w:val="00221930"/>
    <w:rsid w:val="00222571"/>
    <w:rsid w:val="0024099C"/>
    <w:rsid w:val="0024512D"/>
    <w:rsid w:val="00250DE0"/>
    <w:rsid w:val="0025140F"/>
    <w:rsid w:val="00254A24"/>
    <w:rsid w:val="00271759"/>
    <w:rsid w:val="002738AB"/>
    <w:rsid w:val="00276C33"/>
    <w:rsid w:val="002A5946"/>
    <w:rsid w:val="002C1F4E"/>
    <w:rsid w:val="002D0CBB"/>
    <w:rsid w:val="002D45F2"/>
    <w:rsid w:val="002F0D91"/>
    <w:rsid w:val="00303A04"/>
    <w:rsid w:val="00304323"/>
    <w:rsid w:val="00313116"/>
    <w:rsid w:val="00317584"/>
    <w:rsid w:val="00324CD6"/>
    <w:rsid w:val="003333D0"/>
    <w:rsid w:val="003363CE"/>
    <w:rsid w:val="00377056"/>
    <w:rsid w:val="00394D4A"/>
    <w:rsid w:val="00394DC6"/>
    <w:rsid w:val="0039680C"/>
    <w:rsid w:val="003D4C85"/>
    <w:rsid w:val="003D535A"/>
    <w:rsid w:val="003D7756"/>
    <w:rsid w:val="003F0068"/>
    <w:rsid w:val="003F2A81"/>
    <w:rsid w:val="00403383"/>
    <w:rsid w:val="0040569D"/>
    <w:rsid w:val="00424997"/>
    <w:rsid w:val="0043728D"/>
    <w:rsid w:val="004515C9"/>
    <w:rsid w:val="00463CA2"/>
    <w:rsid w:val="00470B55"/>
    <w:rsid w:val="00480C57"/>
    <w:rsid w:val="00483A9E"/>
    <w:rsid w:val="004B6223"/>
    <w:rsid w:val="004C56A2"/>
    <w:rsid w:val="004D320C"/>
    <w:rsid w:val="004D54BC"/>
    <w:rsid w:val="004E535D"/>
    <w:rsid w:val="005337E5"/>
    <w:rsid w:val="0054271A"/>
    <w:rsid w:val="00564031"/>
    <w:rsid w:val="00573B3B"/>
    <w:rsid w:val="00584F58"/>
    <w:rsid w:val="00592098"/>
    <w:rsid w:val="005A38D9"/>
    <w:rsid w:val="005B5088"/>
    <w:rsid w:val="005E703D"/>
    <w:rsid w:val="0063163E"/>
    <w:rsid w:val="00642674"/>
    <w:rsid w:val="0065378E"/>
    <w:rsid w:val="006603F7"/>
    <w:rsid w:val="00661DFB"/>
    <w:rsid w:val="00681810"/>
    <w:rsid w:val="006A11A5"/>
    <w:rsid w:val="006C2101"/>
    <w:rsid w:val="006C41C8"/>
    <w:rsid w:val="006C64F0"/>
    <w:rsid w:val="006C68E5"/>
    <w:rsid w:val="006E5849"/>
    <w:rsid w:val="006E5AC7"/>
    <w:rsid w:val="006E7238"/>
    <w:rsid w:val="00715221"/>
    <w:rsid w:val="00725396"/>
    <w:rsid w:val="00735CD0"/>
    <w:rsid w:val="0076051B"/>
    <w:rsid w:val="0076769D"/>
    <w:rsid w:val="00785534"/>
    <w:rsid w:val="00786949"/>
    <w:rsid w:val="00787592"/>
    <w:rsid w:val="007B575A"/>
    <w:rsid w:val="007C2E73"/>
    <w:rsid w:val="007C43C1"/>
    <w:rsid w:val="007F3041"/>
    <w:rsid w:val="00812D3D"/>
    <w:rsid w:val="00831DF9"/>
    <w:rsid w:val="0083295F"/>
    <w:rsid w:val="00833A51"/>
    <w:rsid w:val="00836265"/>
    <w:rsid w:val="0084525F"/>
    <w:rsid w:val="00850BF3"/>
    <w:rsid w:val="00871C5E"/>
    <w:rsid w:val="008720BA"/>
    <w:rsid w:val="00890B8F"/>
    <w:rsid w:val="00895865"/>
    <w:rsid w:val="008C2B79"/>
    <w:rsid w:val="008C4C68"/>
    <w:rsid w:val="008E326C"/>
    <w:rsid w:val="008F24AA"/>
    <w:rsid w:val="00901F1A"/>
    <w:rsid w:val="00903B30"/>
    <w:rsid w:val="009162BC"/>
    <w:rsid w:val="009266B0"/>
    <w:rsid w:val="009361EB"/>
    <w:rsid w:val="00940FC1"/>
    <w:rsid w:val="00947A8A"/>
    <w:rsid w:val="009506C3"/>
    <w:rsid w:val="009652F8"/>
    <w:rsid w:val="00970386"/>
    <w:rsid w:val="00971594"/>
    <w:rsid w:val="00981FE1"/>
    <w:rsid w:val="00990A1E"/>
    <w:rsid w:val="009A5ABC"/>
    <w:rsid w:val="009B4707"/>
    <w:rsid w:val="009C1408"/>
    <w:rsid w:val="009C7FEE"/>
    <w:rsid w:val="009D2779"/>
    <w:rsid w:val="00A04464"/>
    <w:rsid w:val="00A04A78"/>
    <w:rsid w:val="00A21782"/>
    <w:rsid w:val="00A3480F"/>
    <w:rsid w:val="00A349D6"/>
    <w:rsid w:val="00A64BF0"/>
    <w:rsid w:val="00A734D5"/>
    <w:rsid w:val="00AB22FC"/>
    <w:rsid w:val="00AB3132"/>
    <w:rsid w:val="00AB6520"/>
    <w:rsid w:val="00AC061D"/>
    <w:rsid w:val="00AC19FB"/>
    <w:rsid w:val="00AF4D2C"/>
    <w:rsid w:val="00AF7B54"/>
    <w:rsid w:val="00B06CFA"/>
    <w:rsid w:val="00B1683D"/>
    <w:rsid w:val="00B16DF5"/>
    <w:rsid w:val="00B34C92"/>
    <w:rsid w:val="00B46568"/>
    <w:rsid w:val="00B5162D"/>
    <w:rsid w:val="00B53165"/>
    <w:rsid w:val="00B57E3B"/>
    <w:rsid w:val="00B64677"/>
    <w:rsid w:val="00B83AB7"/>
    <w:rsid w:val="00B900A6"/>
    <w:rsid w:val="00BB21ED"/>
    <w:rsid w:val="00BC0BDF"/>
    <w:rsid w:val="00BE48E1"/>
    <w:rsid w:val="00BE7B7E"/>
    <w:rsid w:val="00BE7E17"/>
    <w:rsid w:val="00C03A23"/>
    <w:rsid w:val="00C10BEF"/>
    <w:rsid w:val="00C153AA"/>
    <w:rsid w:val="00C15F02"/>
    <w:rsid w:val="00C21208"/>
    <w:rsid w:val="00C21442"/>
    <w:rsid w:val="00C351F4"/>
    <w:rsid w:val="00C44B66"/>
    <w:rsid w:val="00C45670"/>
    <w:rsid w:val="00C50492"/>
    <w:rsid w:val="00C63A49"/>
    <w:rsid w:val="00C7359B"/>
    <w:rsid w:val="00C87946"/>
    <w:rsid w:val="00C93D9A"/>
    <w:rsid w:val="00CC5F8A"/>
    <w:rsid w:val="00CD6448"/>
    <w:rsid w:val="00CE4AC5"/>
    <w:rsid w:val="00D078D7"/>
    <w:rsid w:val="00D12FF6"/>
    <w:rsid w:val="00D1494F"/>
    <w:rsid w:val="00D21ADC"/>
    <w:rsid w:val="00D227F8"/>
    <w:rsid w:val="00D552BB"/>
    <w:rsid w:val="00D75092"/>
    <w:rsid w:val="00D75A40"/>
    <w:rsid w:val="00DA1060"/>
    <w:rsid w:val="00DC1D2D"/>
    <w:rsid w:val="00DD2FC5"/>
    <w:rsid w:val="00DD518E"/>
    <w:rsid w:val="00DE16AD"/>
    <w:rsid w:val="00E04358"/>
    <w:rsid w:val="00E06BFD"/>
    <w:rsid w:val="00E148C1"/>
    <w:rsid w:val="00E16FC9"/>
    <w:rsid w:val="00E24123"/>
    <w:rsid w:val="00E43394"/>
    <w:rsid w:val="00E45FD4"/>
    <w:rsid w:val="00E81099"/>
    <w:rsid w:val="00E82E28"/>
    <w:rsid w:val="00EB593C"/>
    <w:rsid w:val="00ED6602"/>
    <w:rsid w:val="00F24B6D"/>
    <w:rsid w:val="00F30B7B"/>
    <w:rsid w:val="00F33447"/>
    <w:rsid w:val="00F339F7"/>
    <w:rsid w:val="00F72CFA"/>
    <w:rsid w:val="00F853AE"/>
    <w:rsid w:val="00F92296"/>
    <w:rsid w:val="00F97F2B"/>
    <w:rsid w:val="00FC06C2"/>
    <w:rsid w:val="00FC395A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EE08"/>
  <w15:docId w15:val="{F6713ABA-D6A0-4AFB-AA34-ED1E0CF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0A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900A6"/>
    <w:rPr>
      <w:rFonts w:eastAsiaTheme="minorEastAsia"/>
    </w:rPr>
  </w:style>
  <w:style w:type="table" w:styleId="a5">
    <w:name w:val="Table Grid"/>
    <w:basedOn w:val="a1"/>
    <w:uiPriority w:val="39"/>
    <w:rsid w:val="00B900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900A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BB21ED"/>
    <w:rPr>
      <w:i/>
      <w:iCs/>
    </w:rPr>
  </w:style>
  <w:style w:type="character" w:styleId="a8">
    <w:name w:val="Hyperlink"/>
    <w:basedOn w:val="a0"/>
    <w:uiPriority w:val="99"/>
    <w:semiHidden/>
    <w:unhideWhenUsed/>
    <w:rsid w:val="00735C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869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694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AE56-177D-4229-8F57-DA852E7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151290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2025-05-27T08:59:00Z</dcterms:created>
  <dcterms:modified xsi:type="dcterms:W3CDTF">2025-07-02T07:27:00Z</dcterms:modified>
</cp:coreProperties>
</file>